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44" w:rsidRPr="00F57FEC" w:rsidRDefault="00A93F44" w:rsidP="00A93F44">
      <w:pPr>
        <w:spacing w:after="0" w:line="480" w:lineRule="auto"/>
        <w:jc w:val="center"/>
        <w:rPr>
          <w:rFonts w:ascii="Times New Roman" w:hAnsi="Times New Roman"/>
          <w:lang w:val="en-GB" w:eastAsia="es-ES"/>
        </w:rPr>
      </w:pPr>
      <w:bookmarkStart w:id="0" w:name="_GoBack"/>
      <w:bookmarkEnd w:id="0"/>
      <w:r w:rsidRPr="00F57FEC">
        <w:rPr>
          <w:rFonts w:ascii="Times New Roman" w:eastAsia="SimSun" w:hAnsi="Times New Roman"/>
          <w:bCs/>
          <w:spacing w:val="-1"/>
          <w:sz w:val="21"/>
          <w:szCs w:val="21"/>
          <w:lang w:val="en-GB" w:eastAsia="zh-CN"/>
        </w:rPr>
        <w:t xml:space="preserve">Supplementary </w:t>
      </w:r>
      <w:r>
        <w:rPr>
          <w:rFonts w:ascii="Times New Roman" w:eastAsia="SimSun" w:hAnsi="Times New Roman"/>
          <w:bCs/>
          <w:spacing w:val="-1"/>
          <w:sz w:val="21"/>
          <w:szCs w:val="21"/>
          <w:lang w:val="en-GB" w:eastAsia="zh-CN"/>
        </w:rPr>
        <w:t xml:space="preserve">Figures and </w:t>
      </w:r>
      <w:r w:rsidRPr="00F57FEC">
        <w:rPr>
          <w:rFonts w:ascii="Times New Roman" w:eastAsia="SimSun" w:hAnsi="Times New Roman"/>
          <w:bCs/>
          <w:spacing w:val="-1"/>
          <w:sz w:val="21"/>
          <w:szCs w:val="21"/>
          <w:lang w:val="en-GB" w:eastAsia="zh-CN"/>
        </w:rPr>
        <w:t>Tables</w:t>
      </w:r>
      <w:r>
        <w:rPr>
          <w:rFonts w:ascii="Times New Roman" w:eastAsia="SimSun" w:hAnsi="Times New Roman"/>
          <w:bCs/>
          <w:spacing w:val="-1"/>
          <w:sz w:val="21"/>
          <w:szCs w:val="21"/>
          <w:lang w:val="en-GB" w:eastAsia="zh-CN"/>
        </w:rPr>
        <w:t>.</w:t>
      </w:r>
    </w:p>
    <w:p w:rsidR="00A93F44" w:rsidRPr="00F57FEC" w:rsidRDefault="00A93F44" w:rsidP="00A93F44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lang w:val="en-GB" w:eastAsia="zh-CN"/>
        </w:rPr>
      </w:pPr>
    </w:p>
    <w:p w:rsidR="00A93F44" w:rsidRDefault="00A93F44" w:rsidP="00A93F4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57FEC">
        <w:rPr>
          <w:rFonts w:ascii="Times New Roman" w:eastAsia="SimSun" w:hAnsi="Times New Roman"/>
          <w:kern w:val="2"/>
          <w:lang w:val="en-GB" w:eastAsia="zh-CN"/>
        </w:rPr>
        <w:t>Supplemental Figure S1.</w:t>
      </w:r>
      <w:r w:rsidRPr="00F57FEC">
        <w:rPr>
          <w:rFonts w:ascii="Times New Roman" w:hAnsi="Times New Roman"/>
          <w:color w:val="000000"/>
        </w:rPr>
        <w:t xml:space="preserve"> Summarized description of the </w:t>
      </w:r>
      <w:r>
        <w:rPr>
          <w:rFonts w:ascii="Times New Roman" w:hAnsi="Times New Roman"/>
          <w:color w:val="000000"/>
        </w:rPr>
        <w:t>subanalysis design</w:t>
      </w:r>
      <w:r w:rsidRPr="00F57FEC">
        <w:rPr>
          <w:rFonts w:ascii="Times New Roman" w:hAnsi="Times New Roman"/>
          <w:color w:val="000000"/>
        </w:rPr>
        <w:t xml:space="preserve"> and analyzed women.</w:t>
      </w:r>
    </w:p>
    <w:p w:rsidR="00737EBE" w:rsidRDefault="00737EBE" w:rsidP="00A93F4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6461E" w:rsidRDefault="00A93F44" w:rsidP="00A93F44">
      <w:pPr>
        <w:spacing w:after="0" w:line="240" w:lineRule="auto"/>
        <w:jc w:val="both"/>
        <w:rPr>
          <w:rFonts w:ascii="Times New Roman" w:hAnsi="Times New Roman"/>
        </w:rPr>
      </w:pPr>
      <w:r w:rsidRPr="00F57FEC">
        <w:rPr>
          <w:rFonts w:ascii="Times New Roman" w:eastAsia="SimSun" w:hAnsi="Times New Roman"/>
          <w:bCs/>
          <w:spacing w:val="-1"/>
          <w:lang w:eastAsia="zh-CN"/>
        </w:rPr>
        <w:t>Supplemental</w:t>
      </w:r>
      <w:r w:rsidRPr="00F57FEC">
        <w:rPr>
          <w:rFonts w:ascii="Times New Roman" w:eastAsia="SimSun" w:hAnsi="Times New Roman" w:hint="eastAsia"/>
          <w:bCs/>
          <w:spacing w:val="-1"/>
          <w:lang w:eastAsia="zh-CN"/>
        </w:rPr>
        <w:t xml:space="preserve"> </w:t>
      </w:r>
      <w:r w:rsidRPr="00F57FEC">
        <w:rPr>
          <w:rFonts w:ascii="Times New Roman" w:eastAsia="SimSun" w:hAnsi="Times New Roman"/>
          <w:bCs/>
          <w:kern w:val="2"/>
          <w:lang w:val="en-GB" w:eastAsia="zh-CN"/>
        </w:rPr>
        <w:t xml:space="preserve">Table S1. </w:t>
      </w:r>
      <w:r w:rsidRPr="00F57FEC">
        <w:rPr>
          <w:rFonts w:ascii="Times New Roman" w:hAnsi="Times New Roman"/>
          <w:iCs/>
        </w:rPr>
        <w:t>Trends in lifestyle throughout the pregnancy.</w:t>
      </w:r>
      <w:r w:rsidR="00D6461E" w:rsidRPr="005B50A9">
        <w:rPr>
          <w:rFonts w:ascii="Times New Roman" w:hAnsi="Times New Roman"/>
        </w:rPr>
        <w:t>Supplemental Table S</w:t>
      </w:r>
      <w:r w:rsidR="00D6461E">
        <w:rPr>
          <w:rFonts w:ascii="Times New Roman" w:hAnsi="Times New Roman"/>
        </w:rPr>
        <w:t>2</w:t>
      </w:r>
      <w:r w:rsidR="00D6461E" w:rsidRPr="005B50A9">
        <w:rPr>
          <w:rFonts w:ascii="Times New Roman" w:hAnsi="Times New Roman"/>
        </w:rPr>
        <w:t>. Maternal Pregnancy and Neonatal Outcomes  of women with GDM according to control and intervention groups.</w:t>
      </w:r>
    </w:p>
    <w:p w:rsidR="00D6461E" w:rsidRDefault="00D6461E" w:rsidP="00A93F44">
      <w:pPr>
        <w:spacing w:after="0" w:line="240" w:lineRule="auto"/>
        <w:jc w:val="both"/>
        <w:rPr>
          <w:rFonts w:ascii="Times New Roman" w:eastAsia="SimSun" w:hAnsi="Times New Roman"/>
          <w:bCs/>
          <w:spacing w:val="-1"/>
          <w:lang w:eastAsia="zh-CN"/>
        </w:rPr>
      </w:pPr>
    </w:p>
    <w:p w:rsidR="00A93F44" w:rsidRPr="00F57FEC" w:rsidRDefault="00A93F44" w:rsidP="00A93F44">
      <w:pPr>
        <w:spacing w:after="0" w:line="240" w:lineRule="auto"/>
        <w:jc w:val="both"/>
        <w:rPr>
          <w:rFonts w:ascii="Times New Roman" w:eastAsia="SimSun" w:hAnsi="Times New Roman"/>
          <w:lang w:val="en-GB" w:eastAsia="zh-CN"/>
        </w:rPr>
      </w:pPr>
      <w:r w:rsidRPr="00F57FEC">
        <w:rPr>
          <w:rFonts w:ascii="Times New Roman" w:eastAsia="SimSun" w:hAnsi="Times New Roman"/>
          <w:bCs/>
          <w:spacing w:val="-1"/>
          <w:lang w:eastAsia="zh-CN"/>
        </w:rPr>
        <w:t>Supplemental</w:t>
      </w:r>
      <w:r w:rsidRPr="00F57FEC">
        <w:rPr>
          <w:rFonts w:ascii="Times New Roman" w:eastAsia="SimSun" w:hAnsi="Times New Roman" w:hint="eastAsia"/>
          <w:bCs/>
          <w:spacing w:val="-1"/>
          <w:lang w:eastAsia="zh-CN"/>
        </w:rPr>
        <w:t xml:space="preserve"> </w:t>
      </w:r>
      <w:r w:rsidRPr="00F57FEC">
        <w:rPr>
          <w:rFonts w:ascii="Times New Roman" w:eastAsia="SimSun" w:hAnsi="Times New Roman" w:hint="eastAsia"/>
          <w:bCs/>
          <w:kern w:val="2"/>
          <w:lang w:val="en-GB" w:eastAsia="zh-CN"/>
        </w:rPr>
        <w:t>Table S</w:t>
      </w:r>
      <w:r w:rsidR="00737EBE">
        <w:rPr>
          <w:rFonts w:ascii="Times New Roman" w:eastAsia="SimSun" w:hAnsi="Times New Roman"/>
          <w:bCs/>
          <w:kern w:val="2"/>
          <w:lang w:val="en-GB" w:eastAsia="zh-CN"/>
        </w:rPr>
        <w:t>3</w:t>
      </w:r>
      <w:r>
        <w:rPr>
          <w:rFonts w:ascii="Times New Roman" w:eastAsia="SimSun" w:hAnsi="Times New Roman" w:hint="eastAsia"/>
          <w:bCs/>
          <w:kern w:val="2"/>
          <w:lang w:val="en-GB" w:eastAsia="zh-CN"/>
        </w:rPr>
        <w:t xml:space="preserve">. </w:t>
      </w:r>
      <w:r w:rsidRPr="00F57FEC">
        <w:rPr>
          <w:rFonts w:ascii="Times New Roman" w:eastAsia="Batang" w:hAnsi="Times New Roman"/>
          <w:lang w:val="en-GB" w:eastAsia="ko-KR"/>
        </w:rPr>
        <w:t>Characteristics of women with normal-for-gestationa</w:t>
      </w:r>
      <w:r>
        <w:rPr>
          <w:rFonts w:ascii="Times New Roman" w:eastAsia="Batang" w:hAnsi="Times New Roman"/>
          <w:lang w:val="en-GB" w:eastAsia="ko-KR"/>
        </w:rPr>
        <w:t>l</w:t>
      </w:r>
      <w:r w:rsidRPr="00F57FEC">
        <w:rPr>
          <w:rFonts w:ascii="Times New Roman" w:eastAsia="Batang" w:hAnsi="Times New Roman"/>
          <w:lang w:val="en-GB" w:eastAsia="ko-KR"/>
        </w:rPr>
        <w:t>-age and small-for-gestational-age</w:t>
      </w:r>
      <w:r>
        <w:rPr>
          <w:rFonts w:ascii="Times New Roman" w:eastAsia="Batang" w:hAnsi="Times New Roman"/>
          <w:lang w:val="en-GB" w:eastAsia="ko-KR"/>
        </w:rPr>
        <w:t xml:space="preserve"> </w:t>
      </w:r>
      <w:r w:rsidRPr="00F57FEC">
        <w:rPr>
          <w:rFonts w:ascii="Times New Roman" w:eastAsia="Batang" w:hAnsi="Times New Roman"/>
          <w:lang w:val="en-GB" w:eastAsia="ko-KR"/>
        </w:rPr>
        <w:t>newborns.</w:t>
      </w:r>
    </w:p>
    <w:p w:rsidR="00A93F44" w:rsidRPr="00F57FEC" w:rsidRDefault="00A93F44" w:rsidP="00A93F44">
      <w:pPr>
        <w:spacing w:after="0" w:line="240" w:lineRule="auto"/>
        <w:jc w:val="both"/>
        <w:rPr>
          <w:rFonts w:ascii="Times New Roman" w:eastAsia="SimSun" w:hAnsi="Times New Roman"/>
          <w:kern w:val="2"/>
          <w:sz w:val="21"/>
          <w:lang w:val="en-GB" w:eastAsia="zh-C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3F44" w:rsidRDefault="00121F63" w:rsidP="00A93F44">
      <w:pPr>
        <w:spacing w:after="0" w:line="240" w:lineRule="auto"/>
        <w:rPr>
          <w:rFonts w:ascii="Times New Roman" w:hAnsi="Times New Roman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2038564</wp:posOffset>
            </wp:positionH>
            <wp:positionV relativeFrom="paragraph">
              <wp:posOffset>-453192</wp:posOffset>
            </wp:positionV>
            <wp:extent cx="2251075" cy="451485"/>
            <wp:effectExtent l="0" t="0" r="0" b="5715"/>
            <wp:wrapNone/>
            <wp:docPr id="47" name="Imagen 4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7B2" w:rsidRDefault="00A93F44" w:rsidP="00A93F44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Figure S1. </w:t>
      </w:r>
      <w:r w:rsidRPr="00F57FEC">
        <w:rPr>
          <w:rFonts w:ascii="Times New Roman" w:hAnsi="Times New Roman"/>
          <w:color w:val="000000"/>
        </w:rPr>
        <w:t xml:space="preserve">Summarized description of the </w:t>
      </w:r>
      <w:r>
        <w:rPr>
          <w:rFonts w:ascii="Times New Roman" w:hAnsi="Times New Roman"/>
          <w:color w:val="000000"/>
        </w:rPr>
        <w:t>subanalysis design</w:t>
      </w:r>
      <w:r w:rsidRPr="00F57FEC">
        <w:rPr>
          <w:rFonts w:ascii="Times New Roman" w:hAnsi="Times New Roman"/>
          <w:color w:val="000000"/>
        </w:rPr>
        <w:t xml:space="preserve"> and analyzed women.</w:t>
      </w:r>
    </w:p>
    <w:p w:rsidR="00A93F44" w:rsidRDefault="00A93F44" w:rsidP="00493C0A">
      <w:pPr>
        <w:jc w:val="center"/>
        <w:rPr>
          <w:b/>
          <w:sz w:val="28"/>
          <w:szCs w:val="28"/>
        </w:rPr>
      </w:pPr>
    </w:p>
    <w:p w:rsidR="00A93F44" w:rsidRDefault="00FE569C" w:rsidP="00493C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6034405</wp:posOffset>
                </wp:positionV>
                <wp:extent cx="2797175" cy="699135"/>
                <wp:effectExtent l="0" t="0" r="3175" b="5715"/>
                <wp:wrapNone/>
                <wp:docPr id="6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F82C21" w:rsidRDefault="0076520B" w:rsidP="007D6E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Follow-up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of women with gestational diabetes mellitus</w:t>
                            </w: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520B" w:rsidRPr="00F82C21" w:rsidRDefault="0076520B" w:rsidP="007D6E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Gestational diabetes mellitus follow-up</w:t>
                            </w:r>
                          </w:p>
                          <w:p w:rsidR="0076520B" w:rsidRPr="00F82C21" w:rsidRDefault="0076520B" w:rsidP="007D6E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Visit at 36-38 gestational weeks</w:t>
                            </w:r>
                          </w:p>
                          <w:p w:rsidR="0076520B" w:rsidRPr="00F82C21" w:rsidRDefault="0076520B" w:rsidP="007D6E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Delivery</w:t>
                            </w:r>
                          </w:p>
                          <w:p w:rsidR="0076520B" w:rsidRPr="006B1421" w:rsidRDefault="0076520B" w:rsidP="008168BE">
                            <w:pPr>
                              <w:ind w:left="705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76520B" w:rsidRPr="006B1421" w:rsidRDefault="0076520B" w:rsidP="008168B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76520B" w:rsidRPr="006B1421" w:rsidRDefault="0076520B" w:rsidP="008168BE">
                            <w:pPr>
                              <w:ind w:left="705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.95pt;margin-top:475.15pt;width:220.25pt;height:5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1GLAIAAFIEAAAOAAAAZHJzL2Uyb0RvYy54bWysVNtu2zAMfR+wfxD0vjjOcmmMOEWXLsOA&#10;7gK0+wBZlm1hkqhJSuzu60vJaRZ028swPwiiSB0dHpLeXA9akaNwXoIpaT6ZUiIMh1qatqTfHvZv&#10;rijxgZmaKTCipI/C0+vt61eb3hZiBh2oWjiCIMYXvS1pF4ItsszzTmjmJ2CFQWcDTrOApmuz2rEe&#10;0bXKZtPpMuvB1dYBF97j6e3opNuE3zSChy9N40UgqqTILaTVpbWKa7bdsKJ1zHaSn2iwf2ChmTT4&#10;6BnqlgVGDk7+BqUld+ChCRMOOoOmkVykHDCbfPoim/uOWZFyQXG8Pcvk/x8s/3z86oisS7rMKTFM&#10;Y40exBDIOxjIYhH16a0vMOzeYmAY8BzrnHL19g74d08M7DpmWnHjHPSdYDXyy+PN7OLqiOMjSNV/&#10;ghrfYYcACWhonI7ioRwE0bFOj+faRC4cD2er9SpfLSjh6Fuu1/nbRC5jxfNt63z4IECTuCmpw9on&#10;dHa88yGyYcVzSHzMg5L1XiqVDNdWO+XIkWGf7NOXEngRpgzpS7pezBajAH+FmKbvTxBaBmx4JXVJ&#10;r85BrIiyvTd1asfApBr3SFmZk45RulHEMFTDqS4V1I+oqIOxsXEQcdOB+0lJj01dUv/jwJygRH00&#10;WJV1Pp/HKUjGfLGaoeEuPdWlhxmOUCUNlIzbXRgn52CdbDt8aewDAzdYyUYmkWPJR1Yn3ti4SfvT&#10;kMXJuLRT1K9fwfYJAAD//wMAUEsDBBQABgAIAAAAIQBqdght3wAAAAoBAAAPAAAAZHJzL2Rvd25y&#10;ZXYueG1sTI/LTsMwEEX3SPyDNUhsUGvThtCEOBVCAtEdtAi2bjxNIvwItpuGv2dYwfLqXN05U60n&#10;a9iIIfbeSbieC2DoGq9710p42z3OVsBiUk4r4x1K+MYI6/r8rFKl9if3iuM2tYxGXCyVhC6loeQ8&#10;Nh1aFed+QEfs4INViWJouQ7qROPW8IUQObeqd3ShUwM+dNh8bo9Wwip7Hj/iZvny3uQHU6Sr2/Hp&#10;K0h5eTHd3wFLOKW/MvzqkzrU5LT3R6cjM5QLKkoobsQSGPEsW2TA9gRELjLgdcX/v1D/AAAA//8D&#10;AFBLAQItABQABgAIAAAAIQC2gziS/gAAAOEBAAATAAAAAAAAAAAAAAAAAAAAAABbQ29udGVudF9U&#10;eXBlc10ueG1sUEsBAi0AFAAGAAgAAAAhADj9If/WAAAAlAEAAAsAAAAAAAAAAAAAAAAALwEAAF9y&#10;ZWxzLy5yZWxzUEsBAi0AFAAGAAgAAAAhAG5dLUYsAgAAUgQAAA4AAAAAAAAAAAAAAAAALgIAAGRy&#10;cy9lMm9Eb2MueG1sUEsBAi0AFAAGAAgAAAAhAGp2CG3fAAAACgEAAA8AAAAAAAAAAAAAAAAAhgQA&#10;AGRycy9kb3ducmV2LnhtbFBLBQYAAAAABAAEAPMAAACSBQAAAAA=&#10;">
                <v:textbox>
                  <w:txbxContent>
                    <w:p w:rsidR="0076520B" w:rsidRPr="00F82C21" w:rsidRDefault="0076520B" w:rsidP="007D6E7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Follow-up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of women with gestational diabetes mellitus</w:t>
                      </w: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:rsidR="0076520B" w:rsidRPr="00F82C21" w:rsidRDefault="0076520B" w:rsidP="007D6E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Gestational diabetes mellitus follow-up</w:t>
                      </w:r>
                    </w:p>
                    <w:p w:rsidR="0076520B" w:rsidRPr="00F82C21" w:rsidRDefault="0076520B" w:rsidP="007D6E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Visit at 36-38 gestational weeks</w:t>
                      </w:r>
                    </w:p>
                    <w:p w:rsidR="0076520B" w:rsidRPr="00F82C21" w:rsidRDefault="0076520B" w:rsidP="007D6E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Delivery</w:t>
                      </w:r>
                    </w:p>
                    <w:p w:rsidR="0076520B" w:rsidRPr="006B1421" w:rsidRDefault="0076520B" w:rsidP="008168BE">
                      <w:pPr>
                        <w:ind w:left="705"/>
                        <w:jc w:val="both"/>
                        <w:rPr>
                          <w:sz w:val="18"/>
                        </w:rPr>
                      </w:pPr>
                    </w:p>
                    <w:p w:rsidR="0076520B" w:rsidRPr="006B1421" w:rsidRDefault="0076520B" w:rsidP="008168BE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76520B" w:rsidRPr="006B1421" w:rsidRDefault="0076520B" w:rsidP="008168BE">
                      <w:pPr>
                        <w:ind w:left="705"/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4040505</wp:posOffset>
                </wp:positionV>
                <wp:extent cx="3702685" cy="816610"/>
                <wp:effectExtent l="0" t="0" r="0" b="254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68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Lost to follow-up (lost to follow-up, did not attend gestational diabetes mellitus screening) (n = 48)</w:t>
                            </w:r>
                          </w:p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Discontinued intervention (declined visit, changed hospital) (n = 18)</w:t>
                            </w:r>
                          </w:p>
                          <w:p w:rsidR="0076520B" w:rsidRPr="00172316" w:rsidRDefault="0076520B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239.1pt;margin-top:318.15pt;width:291.55pt;height:64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CAJwIAAFAEAAAOAAAAZHJzL2Uyb0RvYy54bWysVF1v0zAUfUfiP1h+p/lgLV3UdJo6ipAG&#10;TAx+gOM4iYVjm2u3yfj1u3a6LgOeEHmwfOPrk3PPuTebq7FX5CjASaNLmi1SSoTmppa6Len3b/s3&#10;a0qcZ7pmymhR0gfh6NX29avNYAuRm86oWgBBEO2KwZa0894WSeJ4J3rmFsYKjYeNgZ55DKFNamAD&#10;ovcqydN0lQwGaguGC+fw7c10SLcRv2kE91+axglPVEmRm48rxLUKa7LdsKIFZjvJTzTYP7DomdT4&#10;0TPUDfOMHED+AdVLDsaZxi+46RPTNJKLWANWk6W/VXPfMStiLSiOs2eZ3P+D5Z+Pd0BkXdJ8RYlm&#10;PXr0FVVjulWC5Osg0GBdgXn39g5Cic7eGv7DEW12HaaJawAzdILVSCsL+cmLCyFweJVUwydTIzw7&#10;eBO1GhvoAyCqQMZoycPZEjF6wvHl23dpvlovKeF4ts5Wqyx6lrDi6bYF5z8I05OwKSkg+YjOjrfO&#10;BzaseEqJ7I2S9V4qFQNoq50CcmTYHvv4xAKwyHma0mQo6eUyX0bkF2duDpHG528QvfTY50r2WMU5&#10;iRVBtve6jl3omVTTHikrfdIxSDdZ4MdqjE5FkYOslakfUFgwU1vjGOKmM/CLkgFbuqTu54GBoER9&#10;1GjOZXZxEWZgHsA8qOYB0xyhSuopmbY7P83NwYJsO/xSFtXQ5hoNbWTU+pnViT62bbTgNGJhLuZx&#10;zHr+EWwfAQAA//8DAFBLAwQUAAYACAAAACEAo/tYCOEAAAAMAQAADwAAAGRycy9kb3ducmV2Lnht&#10;bEyPy07DMBBF90j8gzVI7KjTprhpiFPxECvURQOCrWsPcURsR7Hbpn/PdAW7Gc3VmXOrzeR6dsQx&#10;dsFLmM8yYOh1MJ1vJXy8v94VwGJS3qg+eJRwxgib+vqqUqUJJ7/DY5NaRhAfSyXBpjSUnEdt0ak4&#10;CwN6un2H0alE69hyM6oTwV3PF1kmuFOdpw9WDfhsUf80Bydh1aaXRj/d68+tPRdv6ymPu+ZLytub&#10;6fEBWMIp/YXhok/qUJPTPhy8iayXsFwVC4pKELnIgV0SmZjTtCe+WK6B1xX/X6L+BQAA//8DAFBL&#10;AQItABQABgAIAAAAIQC2gziS/gAAAOEBAAATAAAAAAAAAAAAAAAAAAAAAABbQ29udGVudF9UeXBl&#10;c10ueG1sUEsBAi0AFAAGAAgAAAAhADj9If/WAAAAlAEAAAsAAAAAAAAAAAAAAAAALwEAAF9yZWxz&#10;Ly5yZWxzUEsBAi0AFAAGAAgAAAAhAJOwUIAnAgAAUAQAAA4AAAAAAAAAAAAAAAAALgIAAGRycy9l&#10;Mm9Eb2MueG1sUEsBAi0AFAAGAAgAAAAhAKP7WAjhAAAADAEAAA8AAAAAAAAAAAAAAAAAgQQAAGRy&#10;cy9kb3ducmV2LnhtbFBLBQYAAAAABAAEAPMAAACPBQAAAAA=&#10;">
                <v:textbox inset=",7.2pt,,7.2pt">
                  <w:txbxContent>
                    <w:p w:rsidR="0076520B" w:rsidRPr="008168BE" w:rsidRDefault="0076520B" w:rsidP="008168B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  <w:t>Lost to follow-up (lost to follow-up, did not attend gestational diabetes mellitus screening) (n = 48)</w:t>
                      </w:r>
                    </w:p>
                    <w:p w:rsidR="0076520B" w:rsidRPr="008168BE" w:rsidRDefault="0076520B" w:rsidP="008168B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76520B" w:rsidRPr="008168BE" w:rsidRDefault="0076520B" w:rsidP="008168B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  <w:t>Discontinued intervention (declined visit, changed hospital) (n = 18)</w:t>
                      </w:r>
                    </w:p>
                    <w:p w:rsidR="0076520B" w:rsidRPr="00172316" w:rsidRDefault="0076520B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4040505</wp:posOffset>
                </wp:positionV>
                <wp:extent cx="3410585" cy="816610"/>
                <wp:effectExtent l="0" t="0" r="0" b="254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058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Lost to follow-up (lost to follow-up, did not attend gestational diabetes mellitus screening) (n = 51)</w:t>
                            </w:r>
                          </w:p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Discontinued control (declined visit, changed hospital) (n = 9)</w:t>
                            </w:r>
                          </w:p>
                          <w:p w:rsidR="0076520B" w:rsidRPr="00172316" w:rsidRDefault="0076520B" w:rsidP="004101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-48.35pt;margin-top:318.15pt;width:268.55pt;height:64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4MuIgIAAFAEAAAOAAAAZHJzL2Uyb0RvYy54bWysVNuO0zAQfUfiHyy/0ySlrbpR09WqSxHS&#10;wq5Y+ADHcRIL3xi7TcvXM3baUi7iAZEHyxOPT86cM5PV7UErshfgpTUVLSY5JcJw20jTVfTzp+2r&#10;JSU+MNMwZY2o6FF4ert++WI1uFJMbW9VI4AgiPHl4Crah+DKLPO8F5r5iXXC4GFrQbOAIXRZA2xA&#10;dK2yaZ4vssFC48By4T2+vR8P6Trht63g4bFtvQhEVRS5hbRCWuu4ZusVKztgrpf8RIP9AwvNpMGP&#10;XqDuWWBkB/I3KC05WG/bMOFWZ7ZtJRepBqymyH+p5rlnTqRaUBzvLjL5/wfLP+yfgMimotM5JYZp&#10;9OgjqsZMpwSZLqJAg/Ml5j27J4glevdg+RdPjN30mCbuAOzQC9YgrSLmZz9diIHHq6Qe3tsG4dku&#10;2KTVoQUdAVEFckiWHC+WiEMgHF++nhX5fInUOJ4ti8WiSJ5lrDzfduDDW2E1iZuKApJP6Gz/4ENk&#10;w8pzSmJvlWy2UqkUQFdvFJA9w/bYpicVgEVepylDhorezFGiv0Pk6fkThJYB+1xJjVVcklgZZXtj&#10;mtSFgUk17pGyMicdo3SjBeFQH0anzqbUtjmisGDHtsYxxE1v4RslA7Z0Rf3XHQNBiXpn0JybYjaL&#10;M3AdwHVQXwfMcISqaKBk3G7CODc7B7Lr8UtFUsPYOzS0lUnraPbI6kQf2zZZcBqxOBfXccr68SNY&#10;fwcAAP//AwBQSwMEFAAGAAgAAAAhAPY9aTPgAAAACwEAAA8AAABkcnMvZG93bnJldi54bWxMjz1P&#10;wzAQQHck/oN1SGytAwluE+JUfIgJdWhAsLr2EUfEdhS7bfrvOSYYT/f07l29md3AjjjFPngJN8sM&#10;GHodTO87Ce9vL4s1sJiUN2oIHiWcMcKmubyoVWXCye/w2KaOkcTHSkmwKY0V51FbdCouw4iedl9h&#10;cirROHXcTOpEcjfw2ywT3Kne0wWrRnyyqL/bg5Ow6tJzqx/v9MfWntev5ZzHXfsp5fXV/HAPLOGc&#10;/mD4zad0aKhpHw7eRDZIWJRiRagEkYscGBFFkRXA9qQXRQm8qfn/H5ofAAAA//8DAFBLAQItABQA&#10;BgAIAAAAIQC2gziS/gAAAOEBAAATAAAAAAAAAAAAAAAAAAAAAABbQ29udGVudF9UeXBlc10ueG1s&#10;UEsBAi0AFAAGAAgAAAAhADj9If/WAAAAlAEAAAsAAAAAAAAAAAAAAAAALwEAAF9yZWxzLy5yZWxz&#10;UEsBAi0AFAAGAAgAAAAhADfbgy4iAgAAUAQAAA4AAAAAAAAAAAAAAAAALgIAAGRycy9lMm9Eb2Mu&#10;eG1sUEsBAi0AFAAGAAgAAAAhAPY9aTPgAAAACwEAAA8AAAAAAAAAAAAAAAAAfAQAAGRycy9kb3du&#10;cmV2LnhtbFBLBQYAAAAABAAEAPMAAACJBQAAAAA=&#10;">
                <v:textbox inset=",7.2pt,,7.2pt">
                  <w:txbxContent>
                    <w:p w:rsidR="0076520B" w:rsidRPr="008168BE" w:rsidRDefault="0076520B" w:rsidP="008168B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  <w:t>Lost to follow-up (lost to follow-up, did not attend gestational diabetes mellitus screening) (n = 51)</w:t>
                      </w:r>
                    </w:p>
                    <w:p w:rsidR="0076520B" w:rsidRPr="008168BE" w:rsidRDefault="0076520B" w:rsidP="008168B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76520B" w:rsidRPr="008168BE" w:rsidRDefault="0076520B" w:rsidP="008168B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  <w:t>Discontinued control (declined visit, changed hospital) (n = 9)</w:t>
                      </w:r>
                    </w:p>
                    <w:p w:rsidR="0076520B" w:rsidRPr="00172316" w:rsidRDefault="0076520B" w:rsidP="004101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1990725</wp:posOffset>
                </wp:positionV>
                <wp:extent cx="2526665" cy="320040"/>
                <wp:effectExtent l="0" t="0" r="6985" b="381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 w:eastAsia="fr-FR"/>
                              </w:rPr>
                              <w:t>Randomized at 12-14 gestational weeks</w:t>
                            </w:r>
                          </w:p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4"/>
                                <w:lang w:val="fr-FR"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18"/>
                                <w:szCs w:val="24"/>
                                <w:lang w:val="fr-FR" w:eastAsia="fr-FR"/>
                              </w:rPr>
                              <w:t xml:space="preserve"> (n = 1000)</w:t>
                            </w:r>
                          </w:p>
                          <w:p w:rsidR="0076520B" w:rsidRPr="008168BE" w:rsidRDefault="0076520B" w:rsidP="004101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147.2pt;margin-top:156.75pt;width:198.95pt;height:2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aMJgIAAFAEAAAOAAAAZHJzL2Uyb0RvYy54bWysVMGO0zAQvSPxD5bvNG22rXajpqtVlyKk&#10;BVYsfIDjOImF4zFjt8ny9UyctmSBEyIHy2OPn9+8N87mtm8NOyr0GmzOF7M5Z8pKKLWtc/71y/7N&#10;NWc+CFsKA1bl/Fl5frt9/WrTuUyl0IApFTICsT7rXM6bEFyWJF42qhV+Bk5Z2qwAWxEoxDopUXSE&#10;3poknc/XSQdYOgSpvKfV+3GTbyN+VSkZPlWVV4GZnBO3EEeMYzGMyXYjshqFa7Q80RD/wKIV2tKl&#10;F6h7EQQ7oP4DqtUSwUMVZhLaBKpKSxVroGoW89+qeWqEU7EWEse7i0z+/8HKj8dHZLrMebrkzIqW&#10;PPpMqglbG8WWi0GgzvmM8p7cIw4levcA8ptnFnYNpak7ROgaJUqiFfOTFweGwNNRVnQfoCR4cQgQ&#10;teorbAdAUoH10ZLniyWqD0zSYrpK1+v1ijNJe1fk+DJ6lojsfNqhD+8UtGyY5ByJfEQXxwcfiD2l&#10;nlMiezC63GtjYoB1sTPIjoLaYx+/oWA64qdpxrIu5zerdBWRX+z5KcQ8fn+DaHWgPje6zfn1JUlk&#10;g2xvbRm7MAhtxjndbyzROEs3WhD6oo9OXZ1NKaB8JmERxramZ0iTBvAHZx21dM7994NAxZl5b8mc&#10;m8WS1GNhGuA0KKaBsJKgch44G6e7ML6bg0NdN3TTIqph4Y4MrXTUemA8sjrRp7aNep6e2PAupnHM&#10;+vUj2P4EAAD//wMAUEsDBBQABgAIAAAAIQCxm2dV4QAAAAsBAAAPAAAAZHJzL2Rvd25yZXYueG1s&#10;TI/LTsMwEEX3SPyDNUjsqNO4DU2IU/EQK8SiAcHWtYc4Ih5Hsdumf49ZwXJmju6cW29nN7AjTqH3&#10;JGG5yIAhaW966iS8vz3fbICFqMiowRNKOGOAbXN5UavK+BPt8NjGjqUQCpWSYGMcK86DtuhUWPgR&#10;Kd2+/ORUTOPUcTOpUwp3A8+zrOBO9ZQ+WDXio0X93R6chNsuPrX6Ya0/Xu1581LOIuzaTymvr+b7&#10;O2AR5/gHw69+UocmOe39gUxgg4S8XK0SKkEsxRpYIooyF8D2aVOIEnhT8/8dmh8AAAD//wMAUEsB&#10;Ai0AFAAGAAgAAAAhALaDOJL+AAAA4QEAABMAAAAAAAAAAAAAAAAAAAAAAFtDb250ZW50X1R5cGVz&#10;XS54bWxQSwECLQAUAAYACAAAACEAOP0h/9YAAACUAQAACwAAAAAAAAAAAAAAAAAvAQAAX3JlbHMv&#10;LnJlbHNQSwECLQAUAAYACAAAACEAE/HmjCYCAABQBAAADgAAAAAAAAAAAAAAAAAuAgAAZHJzL2Uy&#10;b0RvYy54bWxQSwECLQAUAAYACAAAACEAsZtnVeEAAAALAQAADwAAAAAAAAAAAAAAAACABAAAZHJz&#10;L2Rvd25yZXYueG1sUEsFBgAAAAAEAAQA8wAAAI4FAAAAAA==&#10;">
                <v:textbox inset=",7.2pt,,7.2pt">
                  <w:txbxContent>
                    <w:p w:rsidR="0076520B" w:rsidRPr="008168BE" w:rsidRDefault="0076520B" w:rsidP="008168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fr-FR"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val="fr-FR" w:eastAsia="fr-FR"/>
                        </w:rPr>
                        <w:t>Randomized at 12-14 gestational weeks</w:t>
                      </w:r>
                    </w:p>
                    <w:p w:rsidR="0076520B" w:rsidRPr="008168BE" w:rsidRDefault="0076520B" w:rsidP="008168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4"/>
                          <w:lang w:val="fr-FR"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18"/>
                          <w:szCs w:val="24"/>
                          <w:lang w:val="fr-FR" w:eastAsia="fr-FR"/>
                        </w:rPr>
                        <w:t xml:space="preserve"> (n = 1000)</w:t>
                      </w:r>
                    </w:p>
                    <w:p w:rsidR="0076520B" w:rsidRPr="008168BE" w:rsidRDefault="0076520B" w:rsidP="0041013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6733540</wp:posOffset>
                </wp:positionV>
                <wp:extent cx="635" cy="522605"/>
                <wp:effectExtent l="76200" t="0" r="56515" b="29845"/>
                <wp:wrapNone/>
                <wp:docPr id="2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B4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86.7pt;margin-top:530.2pt;width:.05pt;height:41.1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1DrAIAAJkFAAAOAAAAZHJzL2Uyb0RvYy54bWysVE1v2zAMvQ/YfxB0d/0ROx9GnSJ1nF26&#10;rUA77KxYcixMlgxJiVMM+++jlMRdussw1AdBlMVH8vFRt3fHTqAD04YrWeD4JsKIyVpRLncF/va8&#10;CeYYGUskJUJJVuAXZvDd8uOH26HPWaJaJSjTCECkyYe+wK21fR6Gpm5ZR8yN6pmEn43SHbFg6l1I&#10;NRkAvRNhEkXTcFCa9lrVzBg4XZ9+4qXHbxpW269NY5hFosCQm/Wr9uvWreHyluQ7TfqW1+c0yH9k&#10;0REuIegItSaWoL3mf0F1vNbKqMbe1KoLVdPwmvkaoJo4elPNU0t65msBckw/0mTeD7b+cnjUiNMC&#10;JxOMJOmgR6u9VT40ymaOoKE3Odwr5aN2JdZH+dQ/qPqHQVKVLZE75m8/v/TgHDuP8MrFGaaHMNvh&#10;s6Jwh0AAz9ax0Z2DBB7Q0TflZWwKO1pUw+F0kmFUw3mWJNMo8/Akv3j22thPTHXIbQpsrCZ819pS&#10;SQm9Vzr2ccjhwViXF8kvDi6sVBsuhJeAkGgo8CJLMu9glODU/XTXjN5tS6HRgTgR+e+cxdU1rfaS&#10;erCWEVqd95ZwAXtkPTtWc+BLMOyidYxiJBjMjdud0hPSRWReuaecwTpa2Ppz4MSr6uciWlTzap4G&#10;aTKtgjRar4PVpkyD6SaeZevJuizX8S9XSpzmLaeUSVfNReFx+m8KOs/aSZujxkfawmt0zy8ke53p&#10;apNFs3QyD2azbBKkkyoK7uebMliV8XQ6q+7L++pNppWv3rxPsiOVLiu1t0w/tXRAlDu5TLJFEmMw&#10;4EVIZqfOIiJ20JLaaoy0st+5bb28nTAdxpUaSv+dezein4i49NBZYxfOtb1SBZK89NdPjRuU08ht&#10;FX151E4WboBg/r3T+a1yD8yftr/1+qIufwMAAP//AwBQSwMEFAAGAAgAAAAhADtkBxXhAAAADQEA&#10;AA8AAABkcnMvZG93bnJldi54bWxMj81OwzAQhO9IvIO1SNyonSZpUIhToUog1FvDjzi68ZJExHZk&#10;u23g6bs9wW1GO5r9plrPZmRH9GFwVkKyEMDQtk4PtpPw9vp0dw8sRGW1Gp1FCT8YYF1fX1Wq1O5k&#10;d3hsYseoxIZSSehjnErOQ9ujUWHhJrR0+3LeqEjWd1x7daJyM/KlECtu1GDpQ68m3PTYfjcHI2H+&#10;3ebYfQxZfEmeC7/NN5/peyPl7c38+AAs4hz/wnDBJ3SoiWnvDlYHNpIv0oyiJMRKkLpEijQHtieR&#10;ZMsCeF3x/yvqMwAAAP//AwBQSwECLQAUAAYACAAAACEAtoM4kv4AAADhAQAAEwAAAAAAAAAAAAAA&#10;AAAAAAAAW0NvbnRlbnRfVHlwZXNdLnhtbFBLAQItABQABgAIAAAAIQA4/SH/1gAAAJQBAAALAAAA&#10;AAAAAAAAAAAAAC8BAABfcmVscy8ucmVsc1BLAQItABQABgAIAAAAIQDilZ1DrAIAAJkFAAAOAAAA&#10;AAAAAAAAAAAAAC4CAABkcnMvZTJvRG9jLnhtbFBLAQItABQABgAIAAAAIQA7ZAcV4QAAAA0BAAAP&#10;AAAAAAAAAAAAAAAAAAY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6733540</wp:posOffset>
                </wp:positionV>
                <wp:extent cx="635" cy="522605"/>
                <wp:effectExtent l="76200" t="0" r="56515" b="29845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39BD" id="AutoShape 58" o:spid="_x0000_s1026" type="#_x0000_t32" style="position:absolute;margin-left:399.1pt;margin-top:530.2pt;width:.05pt;height:41.1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yrrAIAAJkFAAAOAAAAZHJzL2Uyb0RvYy54bWysVE1v2zAMvQ/YfxB0d/0ROx9GnSJ1nF26&#10;rUA77KxYcixMlgxJiVMM+++jlMRdussw1AdBlMVH8vFRt3fHTqAD04YrWeD4JsKIyVpRLncF/va8&#10;CeYYGUskJUJJVuAXZvDd8uOH26HPWaJaJSjTCECkyYe+wK21fR6Gpm5ZR8yN6pmEn43SHbFg6l1I&#10;NRkAvRNhEkXTcFCa9lrVzBg4XZ9+4qXHbxpW269NY5hFosCQm/Wr9uvWreHyluQ7TfqW1+c0yH9k&#10;0REuIegItSaWoL3mf0F1vNbKqMbe1KoLVdPwmvkaoJo4elPNU0t65msBckw/0mTeD7b+cnjUiNMC&#10;JwlGknTQo9XeKh8aZXNH0NCbHO6V8lG7EuujfOofVP3DIKnKlsgd87efX3pwjp1HeOXiDNNDmO3w&#10;WVG4QyCAZ+vY6M5BAg/o6JvyMjaFHS2q4XA6yTCq4TxLkmmUeXiSXzx7bewnpjrkNgU2VhO+a22p&#10;pITeKx37OOTwYKzLi+QXBxdWqg0XwktASDQUeJElmXcwSnDqfrprRu+2pdDoQJyI/HfO4uqaVntJ&#10;PVjLCK3Oe0u4gD2ynh2rOfAlGHbROkYxEgzmxu1O6QnpIjKv3FPOYB0tbP05cOJV9XMRLap5NU+D&#10;NJlWQRqt18FqU6bBdBPPsvVkXZbr+JcrJU7zllPKpKvmovA4/TcFnWftpM1R4yNt4TW65xeSvc50&#10;tcmiWTqZB7NZNgnSSRUF9/NNGazKeDqdVfflffUm08pXb94n2ZFKl5XaW6afWjogyp1cJtkiiTEY&#10;8CIks1NnERE7aEltNUZa2e/ctl7eTpgO40oNpf/OvRvRT0RceuissQvn2l6pAkle+uunxg3KaeS2&#10;ir48aicLN0Aw/97p/Fa5B+ZP2996fVGXvwEAAP//AwBQSwMEFAAGAAgAAAAhAEt9tAPhAAAADQEA&#10;AA8AAABkcnMvZG93bnJldi54bWxMj8FOwzAQRO9I/IO1SNyonTRtSohToUog1FsDrTi68ZJExHZk&#10;u23g61lOcNyZp9mZcj2ZgZ3Rh95ZCclMAEPbON3bVsLb69PdCliIymo1OIsSvjDAurq+KlWh3cXu&#10;8FzHllGIDYWS0MU4FpyHpkOjwsyNaMn7cN6oSKdvufbqQuFm4KkQS25Ub+lDp0bcdNh81icjYfre&#10;LrA99Fl8SZ5zv11s3uf7Wsrbm+nxAVjEKf7B8FufqkNFnY7uZHVgg4T8fpUSSoZYigwYISTNgR1J&#10;SrI0B16V/P+K6gcAAP//AwBQSwECLQAUAAYACAAAACEAtoM4kv4AAADhAQAAEwAAAAAAAAAAAAAA&#10;AAAAAAAAW0NvbnRlbnRfVHlwZXNdLnhtbFBLAQItABQABgAIAAAAIQA4/SH/1gAAAJQBAAALAAAA&#10;AAAAAAAAAAAAAC8BAABfcmVscy8ucmVsc1BLAQItABQABgAIAAAAIQBsO5yrrAIAAJkFAAAOAAAA&#10;AAAAAAAAAAAAAC4CAABkcnMvZTJvRG9jLnhtbFBLAQItABQABgAIAAAAIQBLfbQD4QAAAA0BAAAP&#10;AAAAAAAAAAAAAAAAAAY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7256145</wp:posOffset>
                </wp:positionV>
                <wp:extent cx="2843530" cy="471805"/>
                <wp:effectExtent l="0" t="0" r="0" b="4445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Analysed (n = 697)</w:t>
                            </w:r>
                          </w:p>
                          <w:p w:rsidR="0076520B" w:rsidRDefault="0076520B" w:rsidP="0017231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294.15pt;margin-top:571.35pt;width:223.9pt;height:3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TZJwIAAFAEAAAOAAAAZHJzL2Uyb0RvYy54bWysVG1v0zAQ/o7Ef7D8nSbpWuiiptPUUYQ0&#10;YGLwAxzHSSz8xtltMn79zm7XZcAnRD5YPvv83HPP3WV9NWpFDgK8tKaixSynRBhuG2m6in7/tnuz&#10;osQHZhqmrBEVfRCeXm1ev1oPrhRz21vVCCAIYnw5uIr2IbgyyzzvhWZ+Zp0weNla0CygCV3WABsQ&#10;Xatsnudvs8FC48By4T2e3hwv6Sbht63g4UvbehGIqihyC2mFtNZxzTZrVnbAXC/5iQb7BxaaSYNB&#10;z1A3LDCyB/kHlJYcrLdtmHGrM9u2kouUA2ZT5L9lc98zJ1IuKI53Z5n8/4Plnw93QGRT0XlBiWEa&#10;a/QVVWOmU4JcJIEG50v0u3d3EFP07tbyH54Yu+3RTVwD2KEXrEFaRRQ0e/EgGh6fknr4ZBuEZ/tg&#10;k1ZjCzoCogpkTCV5OJdEjIFwPJyvFhdLpEE43i3eFat8mUKw8um1Ax8+CKtJ3FQUkHxCZ4dbHyIb&#10;Vj65JPZWyWYnlUoGdPVWATkwbI9d+k7ofuqmDBkqermcLxPyizs/hcjT9zcILQP2uZK6oquzEyuj&#10;bO9Nk7owMKmOe6SszEnHKF3sZl+GsR5TpRYxQDypbfOAwoI9tjWOIW56C78oGbClK+p/7hkIStRH&#10;g8W5LBaLOANTA6ZGPTWY4QhV0UDJcbsNx7nZO5Bdj5GKpIax11jQViatn1md6GPbphKcRizOxdRO&#10;Xs8/gs0jAAAA//8DAFBLAwQUAAYACAAAACEAtwhUBeIAAAAOAQAADwAAAGRycy9kb3ducmV2Lnht&#10;bEyPy07DMBBF90j8gzVI7KidhDYhxKl4iBVi0bSCreuYOCIeR7Hbpn/PdAW7Gd2jO2eq9ewGdjRT&#10;6D1KSBYCmEHt2x47Cbvt210BLESFrRo8GglnE2BdX19Vqmz9CTfm2MSOUQmGUkmwMY4l50Fb41RY&#10;+NEgZd9+cirSOnW8ndSJyt3AUyFW3Kke6YJVo3mxRv80Bych7+Jro5+X+vPDnov3hzkLm+ZLytub&#10;+ekRWDRz/IPhok/qUJPT3h+wDWyQsCyKjFAKkvs0B3ZBRLZKgO1pSpNcAK8r/v+N+hcAAP//AwBQ&#10;SwECLQAUAAYACAAAACEAtoM4kv4AAADhAQAAEwAAAAAAAAAAAAAAAAAAAAAAW0NvbnRlbnRfVHlw&#10;ZXNdLnhtbFBLAQItABQABgAIAAAAIQA4/SH/1gAAAJQBAAALAAAAAAAAAAAAAAAAAC8BAABfcmVs&#10;cy8ucmVsc1BLAQItABQABgAIAAAAIQCMTwTZJwIAAFAEAAAOAAAAAAAAAAAAAAAAAC4CAABkcnMv&#10;ZTJvRG9jLnhtbFBLAQItABQABgAIAAAAIQC3CFQF4gAAAA4BAAAPAAAAAAAAAAAAAAAAAIEEAABk&#10;cnMvZG93bnJldi54bWxQSwUGAAAAAAQABADzAAAAkAUAAAAA&#10;">
                <v:textbox inset=",7.2pt,,7.2pt">
                  <w:txbxContent>
                    <w:p w:rsidR="0076520B" w:rsidRPr="008168BE" w:rsidRDefault="0076520B" w:rsidP="008168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  <w:t>Analysed (n = 697)</w:t>
                      </w:r>
                    </w:p>
                    <w:p w:rsidR="0076520B" w:rsidRDefault="0076520B" w:rsidP="0017231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7256145</wp:posOffset>
                </wp:positionV>
                <wp:extent cx="2843530" cy="494665"/>
                <wp:effectExtent l="0" t="0" r="0" b="63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Analysed (n = 177)</w:t>
                            </w:r>
                          </w:p>
                          <w:p w:rsidR="0076520B" w:rsidRDefault="0076520B" w:rsidP="0017231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-22.2pt;margin-top:571.35pt;width:223.9pt;height:38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CgIwIAAFAEAAAOAAAAZHJzL2Uyb0RvYy54bWysVNuO0zAQfUfiHyy/07TdtmqjpqtVlyKk&#10;BVYsfMDUcRILxzZjt0n5esZOt5SLeEDkwfLE45Mz58xkfdu3mh0lemVNwSejMWfSCFsqUxf886fd&#10;qyVnPoApQVsjC36Snt9uXr5Ydy6XU9tYXUpkBGJ83rmCNyG4PMu8aGQLfmSdNHRYWWwhUIh1ViJ0&#10;hN7qbDoeL7LOYunQCuk9vb0fDvkm4VeVFOFDVXkZmC44cQtpxbTu45pt1pDXCK5R4kwD/oFFC8rQ&#10;Ry9Q9xCAHVD9BtUqgdbbKoyEbTNbVUrIVANVMxn/Us1TA06mWkgc7y4y+f8HK94fH5GpsuBTksdA&#10;Sx59JNXA1Fqy6TwK1DmfU96Te8RYoncPVnzxzNhtQ2nyDtF2jYSSaE1ifvbThRh4usr23TtbEjwc&#10;gk1a9RW2EZBUYH2y5HSxRPaBCXo5Xc5u5jdETdDZbDVbLBKlDPLn2w59eCNty+Km4EjkEzocH3yI&#10;bCB/TknsrVblTmmdAqz3W43sCNQeu/SkAqjI6zRtWFfw1Zzk+DvEOD1/gmhVoD7Xqi348pIEeZTt&#10;tSlTFwZQetgTZW3OOkbpBgtCv++TUxdT9rY8kbBoh7amMaRNY/EbZx21dMH91wOg5Ey/NWTOajKb&#10;xRm4DvA62F8HYARBFTxwNmy3YZibg0NVN/SlSVLD2DsytFJJ62j2wOpMn9o2WXAesTgX13HK+vEj&#10;2HwHAAD//wMAUEsDBBQABgAIAAAAIQAYVoe64QAAAA0BAAAPAAAAZHJzL2Rvd25yZXYueG1sTI/N&#10;TsMwEITvSLyDtUjcWrupaUuIU/EjTohDA4Kray9xRGxHsdumb89yguPOfJqdqbaT79kRx9TFoGAx&#10;F8AwmGi70Cp4f3uebYClrIPVfQyo4IwJtvXlRaVLG09hh8cmt4xCQiq1ApfzUHKejEOv0zwOGMj7&#10;iqPXmc6x5XbUJwr3PS+EWHGvu0AfnB7w0aH5bg5ewbrNT415uDEfr+68ebmdlmnXfCp1fTXd3wHL&#10;OOU/GH7rU3WoqdM+HoJNrFcwk1ISSsZCFmtghEixJGlPUlGIFfC64v9X1D8AAAD//wMAUEsBAi0A&#10;FAAGAAgAAAAhALaDOJL+AAAA4QEAABMAAAAAAAAAAAAAAAAAAAAAAFtDb250ZW50X1R5cGVzXS54&#10;bWxQSwECLQAUAAYACAAAACEAOP0h/9YAAACUAQAACwAAAAAAAAAAAAAAAAAvAQAAX3JlbHMvLnJl&#10;bHNQSwECLQAUAAYACAAAACEAKQGAoCMCAABQBAAADgAAAAAAAAAAAAAAAAAuAgAAZHJzL2Uyb0Rv&#10;Yy54bWxQSwECLQAUAAYACAAAACEAGFaHuuEAAAANAQAADwAAAAAAAAAAAAAAAAB9BAAAZHJzL2Rv&#10;d25yZXYueG1sUEsFBgAAAAAEAAQA8wAAAIsFAAAAAA==&#10;">
                <v:textbox inset=",7.2pt,,7.2pt">
                  <w:txbxContent>
                    <w:p w:rsidR="0076520B" w:rsidRPr="008168BE" w:rsidRDefault="0076520B" w:rsidP="008168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  <w:t>Analysed (n = 177)</w:t>
                      </w:r>
                    </w:p>
                    <w:p w:rsidR="0076520B" w:rsidRDefault="0076520B" w:rsidP="0017231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7011035</wp:posOffset>
                </wp:positionV>
                <wp:extent cx="1426845" cy="297180"/>
                <wp:effectExtent l="0" t="0" r="1905" b="762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20B" w:rsidRDefault="0076520B" w:rsidP="00493C0A">
                            <w:pPr>
                              <w:pStyle w:val="Ttulo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2" style="position:absolute;left:0;text-align:left;margin-left:193.8pt;margin-top:552.05pt;width:112.35pt;height:2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/xOAIAAHQEAAAOAAAAZHJzL2Uyb0RvYy54bWysVFFv0zAQfkfiP1h+Z2nC2q7R0mnqGEIa&#10;MDH4Aa7tNAbHZ85u0/HrOTtd6YAnRB6sO/vu8933nXN5te8t22kMBlzDy7MJZ9pJUMZtGv7l8+2r&#10;C85CFE4JC043/FEHfrV8+eJy8LWuoAOrNDICcaEefMO7GH1dFEF2uhfhDLx2dNgC9iKSi5tCoRgI&#10;vbdFNZnMigFQeQSpQ6Ddm/GQLzN+22oZP7Zt0JHZhlNtMa+Y13Vai+WlqDcofGfkoQzxD1X0wji6&#10;9Ah1I6JgWzR/QPVGIgRo45mEvoC2NVLnHqibcvJbNw+d8Dr3QuQEf6Qp/D9Y+WF3j8wo0m7BmRM9&#10;aXS9jZCvZq+rRNDgQ01xD/4eU4vB34H8FpiDVSfcRl8jwtBpoaisMsUXzxKSEyiVrYf3oAheEHzm&#10;at9inwCJBbbPkjweJdH7yCRtlufV7OJ8ypmks2oxLy+yZoWon7I9hvhWQ8+S0XCErVOfSPd8hdjd&#10;hZh1UYfmhPrKWdtbUnknLCtns9k8Fy3qQzBhP2HmdsEadWuszQ5u1iuLjFKJp8VqfntzSA6nYdax&#10;oeGLaTXNVTw7C6cQk/z9DSL3kaczUfvGqWxHYexoU5XWHbhO9I4yxf16n9WcJcxE/RrUI5GPMI4+&#10;PVUyOsAfnA009g0P37cCNWf2nSMBz6fzKr2TUwdPnfWpI5wkqIZHzkZzFce3tfVoNh3dVGYCHKSZ&#10;ak18mo6xqkP5NNpkPXs7p36O+vWzWP4EAAD//wMAUEsDBBQABgAIAAAAIQAe9+584gAAAA0BAAAP&#10;AAAAZHJzL2Rvd25yZXYueG1sTI/BTsMwDIbvSLxDZKTdWNINSilNp2nakBAHRId2ThvTVDRO1WRb&#10;4enJTnC0/0+/PxeryfbshKPvHElI5gIYUuN0R62Ej/3uNgPmgyKtekco4Rs9rMrrq0Ll2p3pHU9V&#10;aFksIZ8rCSaEIefcNwat8nM3IMXs041WhTiOLdejOsdy2/OFECm3qqN4wagBNwabr+poJWzqw2Hn&#10;X+mnfjbrvX7bZvhSNVLObqb1E7CAU/iD4aIf1aGMTrU7kvasl7DMHtKIxiARdwmwiKTJYgmsvqzu&#10;xSPwsuD/vyh/AQAA//8DAFBLAQItABQABgAIAAAAIQC2gziS/gAAAOEBAAATAAAAAAAAAAAAAAAA&#10;AAAAAABbQ29udGVudF9UeXBlc10ueG1sUEsBAi0AFAAGAAgAAAAhADj9If/WAAAAlAEAAAsAAAAA&#10;AAAAAAAAAAAALwEAAF9yZWxzLy5yZWxzUEsBAi0AFAAGAAgAAAAhAKmKb/E4AgAAdAQAAA4AAAAA&#10;AAAAAAAAAAAALgIAAGRycy9lMm9Eb2MueG1sUEsBAi0AFAAGAAgAAAAhAB737nziAAAADQEAAA8A&#10;AAAAAAAAAAAAAAAAkgQAAGRycy9kb3ducmV2LnhtbFBLBQYAAAAABAAEAPMAAAChBQAAAAA=&#10;" fillcolor="#a9c7fd">
                <v:textbox inset="3.6pt,,3.6pt">
                  <w:txbxContent>
                    <w:p w:rsidR="0076520B" w:rsidRDefault="0076520B" w:rsidP="00493C0A">
                      <w:pPr>
                        <w:pStyle w:val="Ttulo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6034405</wp:posOffset>
                </wp:positionV>
                <wp:extent cx="2484755" cy="699135"/>
                <wp:effectExtent l="0" t="0" r="0" b="5715"/>
                <wp:wrapNone/>
                <wp:docPr id="5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F82C21" w:rsidRDefault="0076520B" w:rsidP="007D6E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Follow-up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of women with normal glucose tolerance</w:t>
                            </w: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520B" w:rsidRPr="00F82C21" w:rsidRDefault="0076520B" w:rsidP="007D6E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Visit at 36-38 gestational weeks</w:t>
                            </w:r>
                          </w:p>
                          <w:p w:rsidR="0076520B" w:rsidRPr="00F82C21" w:rsidRDefault="0076520B" w:rsidP="007D6E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Delivery</w:t>
                            </w:r>
                          </w:p>
                          <w:p w:rsidR="0076520B" w:rsidRPr="006B1421" w:rsidRDefault="0076520B" w:rsidP="008168B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76520B" w:rsidRPr="006B1421" w:rsidRDefault="0076520B" w:rsidP="008168BE">
                            <w:pPr>
                              <w:ind w:left="705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left:0;text-align:left;margin-left:276.15pt;margin-top:475.15pt;width:195.65pt;height:5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9gLgIAAFkEAAAOAAAAZHJzL2Uyb0RvYy54bWysVNuO2yAQfa/Uf0C8N07SOBcrzmqbbapK&#10;24u02w/AGMeowFAgsdOv3wFn0/T2UtUPiIHhzMw5M17f9FqRo3BeginpZDSmRBgOtTT7kn553L1a&#10;UuIDMzVTYERJT8LTm83LF+vOFmIKLahaOIIgxhedLWkbgi2yzPNWaOZHYIXBywacZgFNt89qxzpE&#10;1yqbjsfzrANXWwdceI+nd8Ml3ST8phE8fGoaLwJRJcXcQlpdWqu4Zps1K/aO2VbycxrsH7LQTBoM&#10;eoG6Y4GRg5O/QWnJHXhowoiDzqBpJBepBqxmMv6lmoeWWZFqQXK8vdDk/x8s/3j87IisS5qvKDFM&#10;o0aPog/kDfRkvoj8dNYX6PZg0TH0eI46p1q9vQf+1RMD25aZvbh1DrpWsBrzm8SX2dXTAcdHkKr7&#10;ADXGYYcACahvnI7kIR0E0VGn00WbmAvHw+lsOVvkOSUc7+ar1eR1nkKw4vm1dT68E6BJ3JTUofYJ&#10;nR3vfYjZsOLZJQbzoGS9k0olw+2rrXLkyLBPduk7o//kpgzpSrrKp/lAwF8hxun7E4SWARteSV3S&#10;5cWJFZG2t6ZO7RiYVMMeU1bmzGOkbiAx9FWfJLvIU0F9QmIdDP2N84ibFtx3Sjrs7ZL6bwfmBCXq&#10;vUFxVpPZLA5DMmb5YoqGu76prm+Y4QhV0kDJsN2GYYAO1sl9i5GGdjBwi4I2MnEdlR+yOqeP/Zsk&#10;OM9aHJBrO3n9+CNsngAAAP//AwBQSwMEFAAGAAgAAAAhAHZmKGjiAAAADAEAAA8AAABkcnMvZG93&#10;bnJldi54bWxMj8tOwzAQRfdI/IM1SGwQtWkeNCFOhZBAsIO2gq0bu0lEPA62m4a/Z1jBbkZzdOfc&#10;aj3bgU3Gh96hhJuFAGawcbrHVsJu+3i9AhaiQq0Gh0bCtwmwrs/PKlVqd8I3M21iyygEQ6kkdDGO&#10;Jeeh6YxVYeFGg3Q7OG9VpNW3XHt1onA78KUQObeqR/rQqdE8dKb53BythFX6PH2El+T1vckPQxGv&#10;bqenLy/l5cV8fwcsmjn+wfCrT+pQk9PeHVEHNkjIsmVCqIQiEzQQUaRJDmxPqMhFCryu+P8S9Q8A&#10;AAD//wMAUEsBAi0AFAAGAAgAAAAhALaDOJL+AAAA4QEAABMAAAAAAAAAAAAAAAAAAAAAAFtDb250&#10;ZW50X1R5cGVzXS54bWxQSwECLQAUAAYACAAAACEAOP0h/9YAAACUAQAACwAAAAAAAAAAAAAAAAAv&#10;AQAAX3JlbHMvLnJlbHNQSwECLQAUAAYACAAAACEA83lPYC4CAABZBAAADgAAAAAAAAAAAAAAAAAu&#10;AgAAZHJzL2Uyb0RvYy54bWxQSwECLQAUAAYACAAAACEAdmYoaOIAAAAMAQAADwAAAAAAAAAAAAAA&#10;AACIBAAAZHJzL2Rvd25yZXYueG1sUEsFBgAAAAAEAAQA8wAAAJcFAAAAAA==&#10;">
                <v:textbox>
                  <w:txbxContent>
                    <w:p w:rsidR="0076520B" w:rsidRPr="00F82C21" w:rsidRDefault="0076520B" w:rsidP="007D6E7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Follow-up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of women with normal glucose tolerance</w:t>
                      </w: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:rsidR="0076520B" w:rsidRPr="00F82C21" w:rsidRDefault="0076520B" w:rsidP="007D6E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Visit at 36-38 gestational weeks</w:t>
                      </w:r>
                    </w:p>
                    <w:p w:rsidR="0076520B" w:rsidRPr="00F82C21" w:rsidRDefault="0076520B" w:rsidP="007D6E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Delivery</w:t>
                      </w:r>
                    </w:p>
                    <w:p w:rsidR="0076520B" w:rsidRPr="006B1421" w:rsidRDefault="0076520B" w:rsidP="008168BE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76520B" w:rsidRPr="006B1421" w:rsidRDefault="0076520B" w:rsidP="008168BE">
                      <w:pPr>
                        <w:ind w:left="705"/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1079499</wp:posOffset>
                </wp:positionH>
                <wp:positionV relativeFrom="paragraph">
                  <wp:posOffset>5593715</wp:posOffset>
                </wp:positionV>
                <wp:extent cx="0" cy="412115"/>
                <wp:effectExtent l="0" t="0" r="19050" b="6985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D637" id="AutoShape 55" o:spid="_x0000_s1026" type="#_x0000_t32" style="position:absolute;margin-left:85pt;margin-top:440.45pt;width:0;height:32.4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Q8HgIAADw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OlVK0&#10;R42eDg5CajKf+wYN2uboV6qd8SWyk3rRz8C+W6KgbKlqRPB+PWsMTn1E/CbEb6zGNPvhM3D0oZgg&#10;dOtUm95DYh/IKYhyvokiTo6w8ZDhaZbO0jTQiWl+jdPGuk8CeuKNIrLOUNm0rgSlUHkwachCj8/W&#10;eVY0vwb4pAq2suvCAHSKDEW0nM/mIcBCJ7m/9G7WNPuyM+RI/QiFL5SIN/duBg6KB7BWUL652I7K&#10;brQxeac8HtaFdC7WOCM/lslys9gsskk2e9hMsqSqJk/bMps8bNOP8+pDVZZV+tNTS7O8lZwL5dld&#10;5zXN/m4eLi9nnLTbxN7aEL9FD/1Cstd/IB2E9VqOU7EHft6Zq+A4osH58pz8G7jfo33/6Ne/AAAA&#10;//8DAFBLAwQUAAYACAAAACEAGMWGx98AAAALAQAADwAAAGRycy9kb3ducmV2LnhtbEyPwU7DMBBE&#10;70j8g7VIXBC1W1FI0jhVhcSBI20lrm68TQLxOoqdJvTr2XKhx5kdzb7J15NrxQn70HjSMJ8pEEil&#10;tw1VGva7t8cERIiGrGk9oYYfDLAubm9yk1k/0geetrESXEIhMxrqGLtMylDW6EyY+Q6Jb0ffOxNZ&#10;9pW0vRm53LVyodSzdKYh/lCbDl9rLL+3g9OAYVjO1SZ11f79PD58Ls5fY7fT+v5u2qxARJzifxgu&#10;+IwOBTMd/EA2iJb1i+ItUUOSqBTEJfHnHDSkT8sEZJHL6w3FLwAAAP//AwBQSwECLQAUAAYACAAA&#10;ACEAtoM4kv4AAADhAQAAEwAAAAAAAAAAAAAAAAAAAAAAW0NvbnRlbnRfVHlwZXNdLnhtbFBLAQIt&#10;ABQABgAIAAAAIQA4/SH/1gAAAJQBAAALAAAAAAAAAAAAAAAAAC8BAABfcmVscy8ucmVsc1BLAQIt&#10;ABQABgAIAAAAIQAIpUQ8HgIAADwEAAAOAAAAAAAAAAAAAAAAAC4CAABkcnMvZTJvRG9jLnhtbFBL&#10;AQItABQABgAIAAAAIQAYxYbH3wAAAAsBAAAPAAAAAAAAAAAAAAAAAHg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5628640</wp:posOffset>
                </wp:positionV>
                <wp:extent cx="635" cy="422275"/>
                <wp:effectExtent l="0" t="0" r="18415" b="15875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FCBD" id="AutoShape 52" o:spid="_x0000_s1026" type="#_x0000_t32" style="position:absolute;margin-left:397.5pt;margin-top:443.2pt;width:.05pt;height:3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xP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HjGS&#10;pIcZPR+cCqnRLPUNGrTNwa+UO+NLpCf5ql8U/W6RVGVLZMOD99tZQ3DiI6K7EL+xGtLsh8+KgQ+B&#10;BKFbp9r0HhL6gE5hKOfbUPjJIQqH84cZRhTOszRNH2cBnuTXSG2s+8RVj7xRYOsMEU3rSiUlzF6Z&#10;JOQhxxfrPC+SXwN8Wqm2ouuCBDqJhgIvZ+ksBFjVCeYvvZs1zb7sDDoSL6LwjSzu3Iw6SBbAWk7Y&#10;ZrQdEd3FhuSd9HhQGdAZrYtKfizj5WaxWWSTLJ1vJllcVZPnbZlN5tvkcVY9VGVZJT89tSTLW8EY&#10;l57dVbFJ9neKGN/ORWs3zd7aEN2jh34B2es/kA6j9dO86GKv2HlnriMHkQbn8UH5V/B+D/b7Z7/+&#10;BQAA//8DAFBLAwQUAAYACAAAACEAUygTXOAAAAALAQAADwAAAGRycy9kb3ducmV2LnhtbEyPQU+D&#10;QBCF7yb+h82YeDF2gUgFytA0Jh482jbxumWngLK7hF0K9tc7nvT45r28+V65XUwvLjT6zlmEeBWB&#10;IFs73dkG4Xh4fcxA+KCsVr2zhPBNHrbV7U2pCu1m+06XfWgEl1hfKIQ2hKGQ0tctGeVXbiDL3tmN&#10;RgWWYyP1qGYuN71Momgtjeosf2jVQC8t1V/7ySCQn9I42uWmOb5d54eP5Po5DwfE+7tltwERaAl/&#10;YfjFZ3SomOnkJqu96BGe85S3BIQsWz+B4ARfYhAnhDxNcpBVKf9vqH4AAAD//wMAUEsBAi0AFAAG&#10;AAgAAAAhALaDOJL+AAAA4QEAABMAAAAAAAAAAAAAAAAAAAAAAFtDb250ZW50X1R5cGVzXS54bWxQ&#10;SwECLQAUAAYACAAAACEAOP0h/9YAAACUAQAACwAAAAAAAAAAAAAAAAAvAQAAX3JlbHMvLnJlbHNQ&#10;SwECLQAUAAYACAAAACEAZbjsTyECAAA+BAAADgAAAAAAAAAAAAAAAAAuAgAAZHJzL2Uyb0RvYy54&#10;bWxQSwECLQAUAAYACAAAACEAUygTXOAAAAALAQAADwAAAAAAAAAAAAAAAAB7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4936490</wp:posOffset>
                </wp:positionV>
                <wp:extent cx="4804410" cy="854710"/>
                <wp:effectExtent l="0" t="0" r="0" b="254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4410" cy="854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F82C21" w:rsidRDefault="0076520B" w:rsidP="007D6E7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897 attended gestational diabetes mellitus</w:t>
                            </w:r>
                          </w:p>
                          <w:p w:rsidR="0076520B" w:rsidRPr="00F82C21" w:rsidRDefault="0076520B" w:rsidP="007D6E7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2C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screening (24-28 gestational weeks)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Cuadro de texto 2" o:spid="_x0000_s1034" style="position:absolute;left:0;text-align:left;margin-left:55.9pt;margin-top:388.7pt;width:378.3pt;height:67.3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TCLwIAAFgEAAAOAAAAZHJzL2Uyb0RvYy54bWysVMFu2zAMvQ/YPwi6L04Cp02NOEWRLsOA&#10;bivQ7QMYSY6FyaImKXGyrx8lp2m67TTMB4EUqUfykfTi9tAZtlc+aLQ1n4zGnCkrUGq7rfm3r+t3&#10;c85CBCvBoFU1P6rAb5dv3yx6V6kptmik8oxAbKh6V/M2RlcVRRCt6iCM0ClLxgZ9B5FUvy2kh57Q&#10;O1NMx+OrokcvnUehQqDb+8HIlxm/aZSIX5omqMhMzSm3mE+fz006i+UCqq0H12pxSgP+IYsOtKWg&#10;Z6h7iMB2Xv8B1WnhMWATRwK7AptGC5VroGom49+qeWrBqVwLkRPcmabw/2DF5/2jZ1pS7644s9BR&#10;j1Y7kB6ZVCyqQ0Q2TSz1LlTk/OQefaozuAcU3wOzuGrBbtWd99i3CiTlNkn+xasHSQn0lG36Tygp&#10;BuwiZsIOje8SIFHBDrkvx3NfKDoTdFnOx2U5ofYJss1n5TXJKQRUz6+dD/GDwo4loebKGO1Cog4q&#10;2D+EOHg/e+UC0Gi51sZkxW83K+PZHmhM1vk7BQiXbsayvuY3s+ksI7+yhUuIcf7+BtHpSPNudEeF&#10;nJ2gSsy9t5LShCqCNoNMBRp7ojKxN3QhHjaH3LF5CpCY3aA8Erceh/GmdSShRf+Ts55Gu+bhxw68&#10;4sx8tNSfm0lZpl3ISjm7npLiLy2bSwtYQVA1j5wN4ioO+7NzXm9bijTJbFi8o542OnP9ktUpfRrf&#10;3LDTqqX9uNSz18sPYfkLAAD//wMAUEsDBBQABgAIAAAAIQCXVH+e3wAAAAsBAAAPAAAAZHJzL2Rv&#10;d25yZXYueG1sTI9BT4QwEIXvJv6HZky8uYVVgUXKRk2MN6Noot66dAQinZK27LL/3vGkt/fyXt58&#10;U20XO4o9+jA4UpCuEhBIrTMDdQreXh8uChAhajJ6dIQKjhhgW5+eVLo07kAvuG9iJ3iEQqkV9DFO&#10;pZSh7dHqsHITEmdfzlsd2fpOGq8PPG5HuU6STFo9EF/o9YT3PbbfzWwVNM3lc/Cf8/sjPX3cyc21&#10;NMdMKnV+ttzegIi4xL8y/OIzOtTMtHMzmSBG9mnK6FFBnudXILhRZAWLnYJNuk5A1pX8/0P9AwAA&#10;//8DAFBLAQItABQABgAIAAAAIQC2gziS/gAAAOEBAAATAAAAAAAAAAAAAAAAAAAAAABbQ29udGVu&#10;dF9UeXBlc10ueG1sUEsBAi0AFAAGAAgAAAAhADj9If/WAAAAlAEAAAsAAAAAAAAAAAAAAAAALwEA&#10;AF9yZWxzLy5yZWxzUEsBAi0AFAAGAAgAAAAhABDJ1MIvAgAAWAQAAA4AAAAAAAAAAAAAAAAALgIA&#10;AGRycy9lMm9Eb2MueG1sUEsBAi0AFAAGAAgAAAAhAJdUf57fAAAACwEAAA8AAAAAAAAAAAAAAAAA&#10;iQQAAGRycy9kb3ducmV2LnhtbFBLBQYAAAAABAAEAPMAAACVBQAAAAA=&#10;">
                <v:stroke joinstyle="miter"/>
                <v:textbox>
                  <w:txbxContent>
                    <w:p w:rsidR="0076520B" w:rsidRPr="00F82C21" w:rsidRDefault="0076520B" w:rsidP="007D6E7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897 attended gestational diabetes mellitus</w:t>
                      </w:r>
                    </w:p>
                    <w:p w:rsidR="0076520B" w:rsidRPr="00F82C21" w:rsidRDefault="0076520B" w:rsidP="007D6E7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2C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screening (24-28 gestational weeks)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3785235</wp:posOffset>
                </wp:positionV>
                <wp:extent cx="1443990" cy="312420"/>
                <wp:effectExtent l="0" t="0" r="3810" b="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20B" w:rsidRDefault="0076520B" w:rsidP="00493C0A">
                            <w:pPr>
                              <w:pStyle w:val="Ttulo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5" style="position:absolute;left:0;text-align:left;margin-left:180.95pt;margin-top:298.05pt;width:113.7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lINwIAAHQEAAAOAAAAZHJzL2Uyb0RvYy54bWysVNuO0zAQfUfiHyy/0zS9LY2arlYtRUgL&#10;rFj4ANd2GoPjMWO3afl6Jk53aYEnRB6sGXvmeOaccRa3x8ayg8ZgwJU8Hww5006CMm5X8i+fN69e&#10;cxaicEpYcLrkJx347fLli0XrCz2CGqzSyAjEhaL1Ja9j9EWWBVnrRoQBeO3osAJsRCQXd5lC0RJ6&#10;Y7PRcDjLWkDlEaQOgXbX/SFfJvyq0jJ+rKqgI7Mlp9piWjGt227NlgtR7FD42shzGeIfqmiEcXTp&#10;M9RaRMH2aP6AaoxECFDFgYQmg6oyUqceqJt8+Fs3j7XwOvVC5AT/TFP4f7Dyw+EBmVGk3ZQzJxrS&#10;6G4fIV3NxuOOoNaHguIe/QN2LQZ/D/JbYA5WtXA7fYcIba2ForLyLj67SuicQKls274HRfCC4BNX&#10;xwqbDpBYYMckyelZEn2MTNJmPpmM53NSTtLZOB9NRkmzTBRP2R5DfKuhYZ1RcoS9U59I93SFONyH&#10;mHRR5+aE+spZ1VhS+SAsy2ez2U0qWhTnYMJ+wkztgjVqY6xNDu62K4uMUomn+epmsz4nh8sw61hb&#10;8vl0NE1VXJ2FS4hh+v4GkfpI09lR+8apZEdhbG9Tldadue7o7WWKx+0xqTnvMDvqt6BORD5CP/r0&#10;VMmoAX9w1tLYlzx83wvUnNl3jgScTG+IYRYvHbx0tpeOcJKgSh45681V7N/W3qPZ1XRTnghw0M1U&#10;ZeLTdPRVncun0Sbr6u1c+inq189i+RMAAP//AwBQSwMEFAAGAAgAAAAhAABKAfPhAAAACwEAAA8A&#10;AABkcnMvZG93bnJldi54bWxMj0FPhDAQhe8m/odmTLy5BRECSNlsNq6J8bCRNXsudKREOiW0u4v+&#10;eutJj5P35b1vqvViRnbG2Q2WBMSrCBhSZ9VAvYD3w+4uB+a8JCVHSyjgCx2s6+urSpbKXugNz43v&#10;WSghV0oB2vup5Nx1Go10KzshhezDzkb6cM49V7O8hHIz8vsoyriRA4UFLSfcauw+m5MRsG2Px517&#10;pe/2WW8Oav+U40vTCXF7s2wegXlc/B8Mv/pBHerg1NoTKcdGAUkWFwEVkBZZDCwQaV4kwFoB2UOa&#10;AK8r/v+H+gcAAP//AwBQSwECLQAUAAYACAAAACEAtoM4kv4AAADhAQAAEwAAAAAAAAAAAAAAAAAA&#10;AAAAW0NvbnRlbnRfVHlwZXNdLnhtbFBLAQItABQABgAIAAAAIQA4/SH/1gAAAJQBAAALAAAAAAAA&#10;AAAAAAAAAC8BAABfcmVscy8ucmVsc1BLAQItABQABgAIAAAAIQDosxlINwIAAHQEAAAOAAAAAAAA&#10;AAAAAAAAAC4CAABkcnMvZTJvRG9jLnhtbFBLAQItABQABgAIAAAAIQAASgHz4QAAAAsBAAAPAAAA&#10;AAAAAAAAAAAAAJEEAABkcnMvZG93bnJldi54bWxQSwUGAAAAAAQABADzAAAAnwUAAAAA&#10;" fillcolor="#a9c7fd">
                <v:textbox inset="3.6pt,,3.6pt">
                  <w:txbxContent>
                    <w:p w:rsidR="0076520B" w:rsidRDefault="0076520B" w:rsidP="00493C0A">
                      <w:pPr>
                        <w:pStyle w:val="Ttulo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4772025</wp:posOffset>
                </wp:positionV>
                <wp:extent cx="635" cy="461010"/>
                <wp:effectExtent l="76200" t="0" r="56515" b="3429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5FAE" id="AutoShape 37" o:spid="_x0000_s1026" type="#_x0000_t32" style="position:absolute;margin-left:397.45pt;margin-top:375.75pt;width:.05pt;height:36.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wxqwIAAJkFAAAOAAAAZHJzL2Uyb0RvYy54bWysVE2PmzAQvVfqf7B8Z4FAvtAmqywhvWzb&#10;SLtVzw42waqxke2ERFX/e8cOYZvtpaqWg+Uxnjczb974/uHUCHRk2nAlFzi+izBislSUy/0Cf3vZ&#10;BDOMjCWSEqEkW+AzM/hh+fHDfddmbKRqJSjTCECkybp2gWtr2ywMTVmzhpg71TIJPyulG2LB1PuQ&#10;atIBeiPCURRNwk5p2mpVMmPgdH35iZcev6pYab9WlWEWiQWG3KxftV93bg2X9yTba9LWvOzTIP+R&#10;RUO4hKAD1JpYgg6a/wXV8FIroyp7V6omVFXFS+ZrgGri6E01zzVpma8FyDHtQJN5P9jyy3GrEafQ&#10;uxQjSRro0epglQ+NkqkjqGtNBvdyudWuxPIkn9snVf4wSKq8JnLP/O2XcwvOsfMIb1ycYVoIs+s+&#10;Kwp3CATwbJ0q3ThI4AGdfFPOQ1PYyaISDifJGKMSztNJDBR5eJJdPVtt7CemGuQ2C2ysJnxf21xJ&#10;Cb1XOvZxyPHJWJcXya4OLqxUGy6El4CQqFvg+Xg09g5GCU7dT3fN6P0uFxodiROR//osbq5pdZDU&#10;g9WM0KLfW8IF7JH17FjNgS/BsIvWMIqRYDA3bndJT0gXkXnlXnIG62Rh68+BE6+qn/NoXsyKWRqk&#10;o0kRpNF6Haw2eRpMNvF0vE7Web6Of7lS4jSrOaVMumquCo/Tf1NQP2sXbQ4aH2gLb9E9v5Dsbaar&#10;zTiapsksmE7HSZAmRRQ8zjZ5sMrjyWRaPOaPxZtMC1+9eZ9kBypdVupgmX6uaYcod3JJxvNRjMGA&#10;F2E0vXQWEbGHlpRWY6SV/c5t7eXthOkwbtSQ+6/v3YB+IeLaQ2cNXehre6UKJHntr58aNyiXkdsp&#10;et5qJws3QDD/3ql/q9wD86ftb72+qMvfAAAA//8DAFBLAwQUAAYACAAAACEAORpnm+IAAAALAQAA&#10;DwAAAGRycy9kb3ducmV2LnhtbEyPy07DMBBF90j8gzVI7KiTEpMmxKlQJRDqjvAQSzcekojYjmy3&#10;Df16pivYzWiO7pxbrWczsgP6MDgrIV0kwNC2Tg+2k/D2+nizAhaislqNzqKEHwywri8vKlVqd7Qv&#10;eGhixyjEhlJJ6GOcSs5D26NRYeEmtHT7ct6oSKvvuPbqSOFm5MskueNGDZY+9GrCTY/td7M3EubT&#10;VmD3MWTxOX3K/VZsPm/fGymvr+aHe2AR5/gHw1mf1KEmp53bWx3YKCEvsoJQGkQqgBGRF4La7SSs&#10;llkKvK74/w71LwAAAP//AwBQSwECLQAUAAYACAAAACEAtoM4kv4AAADhAQAAEwAAAAAAAAAAAAAA&#10;AAAAAAAAW0NvbnRlbnRfVHlwZXNdLnhtbFBLAQItABQABgAIAAAAIQA4/SH/1gAAAJQBAAALAAAA&#10;AAAAAAAAAAAAAC8BAABfcmVscy8ucmVsc1BLAQItABQABgAIAAAAIQBNT+wxqwIAAJkFAAAOAAAA&#10;AAAAAAAAAAAAAC4CAABkcnMvZTJvRG9jLnhtbFBLAQItABQABgAIAAAAIQA5Gmeb4gAAAAsBAAAP&#10;AAAAAAAAAAAAAAAAAAU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1079499</wp:posOffset>
                </wp:positionH>
                <wp:positionV relativeFrom="paragraph">
                  <wp:posOffset>4794885</wp:posOffset>
                </wp:positionV>
                <wp:extent cx="0" cy="461010"/>
                <wp:effectExtent l="76200" t="0" r="38100" b="3429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BC8D" id="AutoShape 36" o:spid="_x0000_s1026" type="#_x0000_t32" style="position:absolute;margin-left:85pt;margin-top:377.55pt;width:0;height:36.3pt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5LEpwIAAJcFAAAOAAAAZHJzL2Uyb0RvYy54bWysVE2PmzAQvVfqf7B8Z4GEfKElqywhvWzb&#10;SLtVzw42waqxke2ERFX/e8cmYZvtpaqWg+Uxnjczb974/uHUCHRk2nAlMxzfRRgxWSrK5T7D3142&#10;wRwjY4mkRCjJMnxmBj8sP36479qUjVStBGUaAYg0addmuLa2TcPQlDVriLlTLZPws1K6IRZMvQ+p&#10;Jh2gNyIcRdE07JSmrVYlMwZO1/1PvPT4VcVK+7WqDLNIZBhys37Vft25NVzek3SvSVvz8pIG+Y8s&#10;GsIlBB2g1sQSdND8L6iGl1oZVdm7UjWhqipeMl8DVBNHb6p5rknLfC1AjmkHmsz7wZZfjluNOIXe&#10;jTGSpIEerQ5W+dBoPHUEda1J4V4ut9qVWJ7kc/ukyh8GSZXXRO6Zv/1ybsE5dh7hjYszTAthdt1n&#10;ReEOgQCerVOlGwcJPKCTb8p5aAo7WVT2hyWcJtMYCPLgJL36tdrYT0w1yG0ybKwmfF/bXEkJnVc6&#10;9lHI8clYlxVJrw4uqFQbLoQXgJCoy/BiMpp4B6MEp+6nu2b0fpcLjY7ESch/lyxurml1kNSD1YzQ&#10;4rK3hAvYI+u5sZoDW4JhF61hFCPBYGrcrk9PSBeRed32OYN1srD158CI19TPRbQo5sU8CZLRtAiS&#10;aL0OVps8CaabeDZZj9d5vo5/uVLiJK05pUy6aq76jpN/089l0nplDgofaAtv0T2/kOxtpqvNJJol&#10;43kwm03GQTIuouBxvsmDVR5Pp7PiMX8s3mRa+OrN+yQ7UOmyUgfL9HNNO0S5k8t4shjFGAx4D0az&#10;vrOIiD20pLQaI63sd25rL24nS4dxo4bcf5feDeg9EdceOmvowqW2V6pAktf++plxY9IP3E7R81Y7&#10;Wbjxgen3TpeXyj0vf9r+1ut7uvwNAAD//wMAUEsDBBQABgAIAAAAIQDr7mZY3wAAAAsBAAAPAAAA&#10;ZHJzL2Rvd25yZXYueG1sTI/BTsMwEETvSP0Ha5G4USeF1FWIU1WVQKg3Uqh6dOMliYjXke22ga/H&#10;7QWOMzuafVMsR9OzEzrfWZKQThNgSLXVHTUS3rfP9wtgPijSqreEEr7Rw7Kc3BQq1/ZMb3iqQsNi&#10;CflcSWhDGHLOfd2iUX5qB6R4+7TOqBCla7h26hzLTc9nSTLnRnUUP7RqwHWL9Vd1NBLGn02Gza57&#10;DK/pi3CbbL1/+KikvLsdV0/AAo7hLwwX/IgOZWQ62CNpz/qoRRK3BAkiy1Jgl8TVOUhYzIQAXhb8&#10;/4byFwAA//8DAFBLAQItABQABgAIAAAAIQC2gziS/gAAAOEBAAATAAAAAAAAAAAAAAAAAAAAAABb&#10;Q29udGVudF9UeXBlc10ueG1sUEsBAi0AFAAGAAgAAAAhADj9If/WAAAAlAEAAAsAAAAAAAAAAAAA&#10;AAAALwEAAF9yZWxzLy5yZWxzUEsBAi0AFAAGAAgAAAAhALj7ksSnAgAAlwUAAA4AAAAAAAAAAAAA&#10;AAAALgIAAGRycy9lMm9Eb2MueG1sUEsBAi0AFAAGAAgAAAAhAOvuZljfAAAACwEAAA8AAAAAAAAA&#10;AAAAAAAAAQUAAGRycy9kb3ducmV2LnhtbFBLBQYAAAAABAAEAPMAAAANBgAA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36576" distB="36576" distL="36575" distR="36575" simplePos="0" relativeHeight="251656704" behindDoc="0" locked="0" layoutInCell="1" allowOverlap="1">
                <wp:simplePos x="0" y="0"/>
                <wp:positionH relativeFrom="column">
                  <wp:posOffset>5020309</wp:posOffset>
                </wp:positionH>
                <wp:positionV relativeFrom="paragraph">
                  <wp:posOffset>3563620</wp:posOffset>
                </wp:positionV>
                <wp:extent cx="0" cy="476885"/>
                <wp:effectExtent l="76200" t="0" r="38100" b="3746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1B8C" id="AutoShape 35" o:spid="_x0000_s1026" type="#_x0000_t32" style="position:absolute;margin-left:395.3pt;margin-top:280.6pt;width:0;height:37.55pt;z-index:25165670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6aqgIAAJcFAAAOAAAAZHJzL2Uyb0RvYy54bWysVFFv2jAQfp+0/2D5PU0CAUJUqGgIe+m2&#10;Su20ZxM7xJpjR7YhoGn/vWcH0tK9TFPzEPls3913333n27tjI9CBacOVXOD4JsKIyVJRLncL/ON5&#10;E6QYGUskJUJJtsAnZvDd8vOn267N2EjVSlCmEQSRJuvaBa6tbbMwNGXNGmJuVMskHFZKN8SCqXch&#10;1aSD6I0IR1E0DTulaatVyYyB3XV/iJc+flWx0n6vKsMsEgsM2Kz/a//fun+4vCXZTpO25uUZBvkP&#10;FA3hEpIOodbEErTX/K9QDS+1MqqyN6VqQlVVvGS+Bqgmjt5V81STlvlagBzTDjSZjwtbfjs8asQp&#10;9G6EkSQN9Gi1t8qnRuOJI6hrTQb3cvmoXYnlUT61D6r8ZZBUeU3kjvnbz6cWnGPnEV65OMO0kGbb&#10;fVUU7hBI4Nk6VrpxIYEHdPRNOQ1NYUeLyn6zhN1kNk1TDyck2cWv1cZ+YapBbrHAxmrCd7XNlZTQ&#10;eaVjn4UcHox1qEh2cXBJpdpwIbwAhETdAs8no4l3MEpw6g7dNaN321xodCBOQv7zJcLJ22ta7SX1&#10;wWpGaHFeW8IFrJH13FjNgS3BsMvWMIqRYDA1btXDE9JlZF63PWawjhaWfh8Y8Zr6PY/mRVqkSZCM&#10;pkWQROt1sNrkSTDdxLPJerzO83X8x5USJ1nNKWXSVXPRd5z8m37Ok9Yrc1D4QFt4Hd3zC2Cvka42&#10;k2iWjNNgNpuMg2RcRMF9usmDVR5Pp7PiPr8v3iEtfPXmY8AOVDpUam+Zfqpphyh3chlP5qMYgwHv&#10;wWjWdxYRsYOWlFZjpJX9yW3txe1k6WJcqSH337l3Q/SeiEsPnTV04VzbK1UgyUt//cy4MekHbqvo&#10;6VE7Wbjxgen3TueXyj0vb21/6/U9Xb4AAAD//wMAUEsDBBQABgAIAAAAIQB9SMew4AAAAAsBAAAP&#10;AAAAZHJzL2Rvd25yZXYueG1sTI9NT8MwDIbvSPyHyEjcWNqVdlDqTmgSCO1G+RDHrDFtReNUSbYV&#10;fj1BHOBo+9Hr563WsxnFgZwfLCOkiwQEcWv1wB3C89PdxRUIHxRrNVomhE/ysK5PTypVanvkRzo0&#10;oRMxhH2pEPoQplJK3/ZklF/YiTje3q0zKsTRdVI7dYzhZpTLJCmkUQPHD72aaNNT+9HsDcL8tc2p&#10;ex0uw0N6v3LbfPOWvTSI52fz7Q2IQHP4g+FHP6pDHZ12ds/aixFhdZ0UEUXIi3QJIhK/mx1CkRUZ&#10;yLqS/zvU3wAAAP//AwBQSwECLQAUAAYACAAAACEAtoM4kv4AAADhAQAAEwAAAAAAAAAAAAAAAAAA&#10;AAAAW0NvbnRlbnRfVHlwZXNdLnhtbFBLAQItABQABgAIAAAAIQA4/SH/1gAAAJQBAAALAAAAAAAA&#10;AAAAAAAAAC8BAABfcmVscy8ucmVsc1BLAQItABQABgAIAAAAIQAP/m6aqgIAAJcFAAAOAAAAAAAA&#10;AAAAAAAAAC4CAABkcnMvZTJvRG9jLnhtbFBLAQItABQABgAIAAAAIQB9SMew4AAAAAsBAAAPAAAA&#10;AAAAAAAAAAAAAAQFAABkcnMvZG93bnJldi54bWxQSwUGAAAAAAQABADzAAAAEQYAAAAA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36576" distB="36576" distL="36575" distR="36575" simplePos="0" relativeHeight="251655680" behindDoc="0" locked="0" layoutInCell="1" allowOverlap="1">
                <wp:simplePos x="0" y="0"/>
                <wp:positionH relativeFrom="column">
                  <wp:posOffset>1052194</wp:posOffset>
                </wp:positionH>
                <wp:positionV relativeFrom="paragraph">
                  <wp:posOffset>3549015</wp:posOffset>
                </wp:positionV>
                <wp:extent cx="0" cy="491490"/>
                <wp:effectExtent l="76200" t="0" r="38100" b="4191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8222" id="AutoShape 34" o:spid="_x0000_s1026" type="#_x0000_t32" style="position:absolute;margin-left:82.85pt;margin-top:279.45pt;width:0;height:38.7pt;z-index:25165568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y3qAIAAJcFAAAOAAAAZHJzL2Uyb0RvYy54bWysVFtvmzAYfZ+0/2D5nQIJuaGSKiVkL91W&#10;qZ327GATrBkb2U5INO2/97NJaNO9TFN5QL5813PO59u7YyPQgWnDlcxwfBNhxGSpKJe7DP943gRz&#10;jIwlkhKhJMvwiRl8t/z86bZrUzZStRKUaQRBpEm7NsO1tW0ahqasWUPMjWqZhMtK6YZY2OpdSDXp&#10;IHojwlEUTcNOadpqVTJj4HTdX+Klj19VrLTfq8owi0SGoTbr/9r/t+4fLm9JutOkrXl5LoP8RxUN&#10;4RKSDqHWxBK01/yvUA0vtTKqsjelakJVVbxkvgfoJo7edfNUk5b5XgAc0w4wmY8LW347PGrEKXAX&#10;YyRJAxyt9lb51GicOIC61qRgl8tH7Vosj/KpfVDlL4Okymsid8xbP59acI6dR3jl4jamhTTb7qui&#10;YEMggUfrWOnGhQQc0NGTchpIYUeLyv6whNNkEScLz1dI0otfq439wlSD3CLDxmrCd7XNlZTAvNKx&#10;z0IOD8a6qkh6cXBJpdpwIbwAhERdhheT0cQ7GCU4dZfOzOjdNhcaHYiTkP98i3Dz1kyrvaQ+WM0I&#10;Lc5rS7iANbIeG6s5oCUYdtkaRjESDKbGrfryhHQZmddtXzPsjhaW/hwQ8Zr6vYgWxbyYJ0EymhZB&#10;Eq3XwWqTJ8F0E88m6/E6z9fxH9dKnKQ1p5RJ181F33Hyb/o5T1qvzEHhA2zhdXSPLxR7XelqM4lm&#10;yXgezGaTcZCMiyi4n2/yYJXH0+msuM/vi3eVFr578zHFDlC6qtTeMv1U0w5R7uQynixGIHrK4T0Y&#10;zXpmERE7oKS0GiOt7E9uay9uJ0sX40oNuf/O3A3ReyAuHLrdwMK5t1eoQJIXfv3MuDHpB26r6OlR&#10;O1m48YHp907nl8o9L2/33ur1PV2+AAAA//8DAFBLAwQUAAYACAAAACEApfFWOt8AAAALAQAADwAA&#10;AGRycy9kb3ducmV2LnhtbEyPwU7DMAyG70i8Q+RJ3Fg6SrpRmk5oEgjttg4Qx6zx2orGqZJsKzw9&#10;GRd2/O1Pvz8Xy9H07IjOd5YkzKYJMKTa6o4aCW/b59sFMB8UadVbQgnf6GFZXl8VKtf2RBs8VqFh&#10;sYR8riS0IQw5575u0Sg/tQNS3O2tMyrE6BqunTrFctPzuyTJuFEdxQutGnDVYv1VHYyE8WctsPno&#10;7sPr7GXu1mL1mb5XUt5MxqdHYAHH8A/DWT+qQxmddvZA2rM+5kzMIypBiMUDsDPxN9lJyNIsBV4W&#10;/PKH8hcAAP//AwBQSwECLQAUAAYACAAAACEAtoM4kv4AAADhAQAAEwAAAAAAAAAAAAAAAAAAAAAA&#10;W0NvbnRlbnRfVHlwZXNdLnhtbFBLAQItABQABgAIAAAAIQA4/SH/1gAAAJQBAAALAAAAAAAAAAAA&#10;AAAAAC8BAABfcmVscy8ucmVsc1BLAQItABQABgAIAAAAIQBkVfy3qAIAAJcFAAAOAAAAAAAAAAAA&#10;AAAAAC4CAABkcnMvZTJvRG9jLnhtbFBLAQItABQABgAIAAAAIQCl8VY63wAAAAsBAAAPAAAAAAAA&#10;AAAAAAAAAAIFAABkcnMvZG93bnJldi54bWxQSwUGAAAAAAQABADzAAAADgYAAAAA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2992120</wp:posOffset>
                </wp:positionV>
                <wp:extent cx="2843530" cy="561975"/>
                <wp:effectExtent l="0" t="0" r="0" b="95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8168BE" w:rsidRDefault="0076520B" w:rsidP="007D6E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Allocated to intervention (n =500)</w:t>
                            </w:r>
                          </w:p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Received allocated intervention (n = 500)</w:t>
                            </w:r>
                          </w:p>
                          <w:p w:rsidR="0076520B" w:rsidRPr="00172316" w:rsidRDefault="0076520B" w:rsidP="0017231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left:0;text-align:left;margin-left:283.45pt;margin-top:235.6pt;width:223.9pt;height:4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NtJQIAAFEEAAAOAAAAZHJzL2Uyb0RvYy54bWysVNFu0zAUfUfiHyy/0zRdO9qo6TR1FCEN&#10;mBh8gOM4iYVjm2u3yfj6XTtpyYAnRB4sX/v6+Pice7O96VtFTgKcNDqn6WxOidDclFLXOf329fBm&#10;TYnzTJdMGS1y+iQcvdm9frXtbCYWpjGqFEAQRLusszltvLdZkjjeiJa5mbFC42ZloGUeQ6iTEliH&#10;6K1KFvP5ddIZKC0YLpzD1bthk+4iflUJ7j9XlROeqJwiNx9HiGMRxmS3ZVkNzDaSjzTYP7BomdR4&#10;6QXqjnlGjiD/gGolB+NM5WfctImpKslFfAO+Jp3/9prHhlkR34LiOHuRyf0/WP7p9ABElugdyqNZ&#10;ix59QdWYrpUgi00QqLMuw7xH+wDhic7eG/7dEW32DaaJWwDTNYKVSCsN+cmLAyFweJQU3UdTIjw7&#10;ehO16itoAyCqQPpoydPFEtF7wnFxsV5era6QGse91XW6ebuKV7DsfNqC8++FaUmY5BSQfERnp3vn&#10;AxuWnVMie6NkeZBKxQDqYq+AnBiWxyF+I7qbpilNupxuVotVRH6x56YQ8/j9DaKVHutcyTan60sS&#10;y4Js73QZq9AzqYY5UlZ61DFIN1jg+6I/OzW6UpjyCZUFM9Q19iFOGgM/KemwpnPqfhwZCErUB43u&#10;bNLlMjTBNIBpUEwDpjlC5dRTMkz3fmicowVZN3hTGuXQ5hYdrWQUO7g9sBr5Y91GD8YeC40xjWPW&#10;rz/B7hkAAP//AwBQSwMEFAAGAAgAAAAhAOydrWrhAAAADAEAAA8AAABkcnMvZG93bnJldi54bWxM&#10;j8tOwzAQRfdI/IM1SOyok9IkTYhT8RAr1EUDgq1rD3FEPI5it03/HncFy9E9uvdMvZntwI44+d6R&#10;gHSRAENSTvfUCfh4f71bA/NBkpaDIxRwRg+b5vqqlpV2J9rhsQ0diyXkKynAhDBWnHtl0Eq/cCNS&#10;zL7dZGWI59RxPclTLLcDXyZJzq3sKS4YOeKzQfXTHqyAogsvrXrK1OfWnNdv5Xzvd+2XELc38+MD&#10;sIBz+IPhoh/VoYlOe3cg7dkgIMvzMqICVkW6BHYhknRVANvHLCsL4E3N/z/R/AIAAP//AwBQSwEC&#10;LQAUAAYACAAAACEAtoM4kv4AAADhAQAAEwAAAAAAAAAAAAAAAAAAAAAAW0NvbnRlbnRfVHlwZXNd&#10;LnhtbFBLAQItABQABgAIAAAAIQA4/SH/1gAAAJQBAAALAAAAAAAAAAAAAAAAAC8BAABfcmVscy8u&#10;cmVsc1BLAQItABQABgAIAAAAIQAy9hNtJQIAAFEEAAAOAAAAAAAAAAAAAAAAAC4CAABkcnMvZTJv&#10;RG9jLnhtbFBLAQItABQABgAIAAAAIQDsna1q4QAAAAwBAAAPAAAAAAAAAAAAAAAAAH8EAABkcnMv&#10;ZG93bnJldi54bWxQSwUGAAAAAAQABADzAAAAjQUAAAAA&#10;">
                <v:textbox inset=",7.2pt,,7.2pt">
                  <w:txbxContent>
                    <w:p w:rsidR="0076520B" w:rsidRPr="008168BE" w:rsidRDefault="0076520B" w:rsidP="007D6E7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  <w:t>Allocated to intervention (n =500)</w:t>
                      </w:r>
                    </w:p>
                    <w:p w:rsidR="0076520B" w:rsidRPr="008168BE" w:rsidRDefault="0076520B" w:rsidP="008168B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  <w:t>Received allocated intervention (n = 500)</w:t>
                      </w:r>
                    </w:p>
                    <w:p w:rsidR="0076520B" w:rsidRPr="00172316" w:rsidRDefault="0076520B" w:rsidP="00172316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2977515</wp:posOffset>
                </wp:positionV>
                <wp:extent cx="2847975" cy="576580"/>
                <wp:effectExtent l="0" t="0" r="9525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8168BE" w:rsidRDefault="0076520B" w:rsidP="007D6E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Allocated to control (n = 500)</w:t>
                            </w:r>
                          </w:p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Received allocated control (n = 500)</w:t>
                            </w:r>
                          </w:p>
                          <w:p w:rsidR="0076520B" w:rsidRDefault="0076520B" w:rsidP="0041013B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-30.55pt;margin-top:234.45pt;width:224.25pt;height:4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OyJwIAAFAEAAAOAAAAZHJzL2Uyb0RvYy54bWysVF1v0zAUfUfiP1h+p2mqdm2jptPUUYQ0&#10;2MTgBziOk1j4i2u3yfj1XLtdlwFPiDxYvvH1ybnn3JvN9aAVOQrw0pqS5pMpJcJwW0vTlvTb1/27&#10;FSU+MFMzZY0o6ZPw9Hr79s2md4WY2c6qWgBBEOOL3pW0C8EVWeZ5JzTzE+uEwcPGgmYBQ2izGliP&#10;6Fpls+n0Kust1A4sF97j29vTId0m/KYRPNw3jReBqJIit5BWSGsV12y7YUULzHWSn2mwf2ChmTT4&#10;0QvULQuMHED+AaUlB+ttEybc6sw2jeQi1YDV5NPfqnnsmBOpFhTHu4tM/v/B8s/HByCyLumaEsM0&#10;WvQFRWOmVYLMllGf3vkC0x7dA8QKvbuz/Lsnxu46TBM3ALbvBKuRVR7zs1cXYuDxKqn6T7ZGeHYI&#10;Nkk1NKAjIIpAhuTI08URMQTC8eVsNV+ulwtKOJ4tlleLVbIsY8XzbQc+fBBWk7gpKSD5hM6Odz5E&#10;Nqx4TknsrZL1XiqVAmirnQJyZNgd+/SkArDIcZoypEd9FrNFQn515scQ0/T8DULLgG2upC7p6pLE&#10;iijbe1OnJgxMqtMeKStz1jFKd7IgDNWQjMqTylHXytZPqCzYU1vjGOKms/CTkh5buqT+x4GBoER9&#10;NOjOOp/P4wyMAxgH1ThghiNUSQMlp+0unObm4EC2HX4pT3IYe4OONjKJ/cLqzB/bNnlwHrE4F+M4&#10;Zb38CLa/AAAA//8DAFBLAwQUAAYACAAAACEAO5a8z+EAAAALAQAADwAAAGRycy9kb3ducmV2Lnht&#10;bEyPy07DMBBF90j8gzVI7FontHk2TsVDrFAXDYhu3XiII+JxFLtt+veYFSxH9+jeM9V2NgM74+R6&#10;SwLiZQQMqbWqp07Ax/vrIgfmvCQlB0so4IoOtvXtTSVLZS+0x3PjOxZKyJVSgPZ+LDl3rUYj3dKO&#10;SCH7spORPpxTx9UkL6HcDPwhilJuZE9hQcsRnzW2383JCMg6/9K0T0n7udPX/K2YV27fHIS4v5sf&#10;N8A8zv4Phl/9oA51cDraEynHBgGLNI4DKmCd5gWwQKzybA3sKCBJigx4XfH/P9Q/AAAA//8DAFBL&#10;AQItABQABgAIAAAAIQC2gziS/gAAAOEBAAATAAAAAAAAAAAAAAAAAAAAAABbQ29udGVudF9UeXBl&#10;c10ueG1sUEsBAi0AFAAGAAgAAAAhADj9If/WAAAAlAEAAAsAAAAAAAAAAAAAAAAALwEAAF9yZWxz&#10;Ly5yZWxzUEsBAi0AFAAGAAgAAAAhAIEW87InAgAAUAQAAA4AAAAAAAAAAAAAAAAALgIAAGRycy9l&#10;Mm9Eb2MueG1sUEsBAi0AFAAGAAgAAAAhADuWvM/hAAAACwEAAA8AAAAAAAAAAAAAAAAAgQQAAGRy&#10;cy9kb3ducmV2LnhtbFBLBQYAAAAABAAEAPMAAACPBQAAAAA=&#10;">
                <v:textbox inset=",7.2pt,,7.2pt">
                  <w:txbxContent>
                    <w:p w:rsidR="0076520B" w:rsidRPr="008168BE" w:rsidRDefault="0076520B" w:rsidP="007D6E7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  <w:t>Allocated to control (n = 500)</w:t>
                      </w:r>
                    </w:p>
                    <w:p w:rsidR="0076520B" w:rsidRPr="008168BE" w:rsidRDefault="0076520B" w:rsidP="008168B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eastAsia="fr-FR"/>
                        </w:rPr>
                        <w:t>Received allocated control (n = 500)</w:t>
                      </w:r>
                    </w:p>
                    <w:p w:rsidR="0076520B" w:rsidRDefault="0076520B" w:rsidP="0041013B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1420495</wp:posOffset>
                </wp:positionV>
                <wp:extent cx="656590" cy="635"/>
                <wp:effectExtent l="0" t="76200" r="10160" b="7556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6E20" id="AutoShape 42" o:spid="_x0000_s1026" type="#_x0000_t32" style="position:absolute;margin-left:249.8pt;margin-top:111.85pt;width:51.7pt;height:.0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skqwIAAJgFAAAOAAAAZHJzL2Uyb0RvYy54bWysVFFvmzAQfp+0/2D5nQIJkASVVCkhe+m2&#10;Su20ZwebYM3YyHZCqmn/fWcnoUv3Mk3lAfls33d3333n27tjJ9CBacOVLHB8E2HEZK0ol7sCf3ve&#10;BHOMjCWSEqEkK/ALM/hu+fHD7dDnbKJaJSjTCECkyYe+wK21fR6Gpm5ZR8yN6pmEw0bpjlgw9S6k&#10;mgyA3olwEkVZOChNe61qZgzsrk+HeOnxm4bV9mvTGGaRKDDkZv1f+//W/cPlLcl3mvQtr89pkP/I&#10;oiNcQtARak0sQXvN/4LqeK2VUY29qVUXqqbhNfM1QDVx9Kaap5b0zNcC5Jh+pMm8H2z95fCoEacF&#10;hkZJ0kGLVnurfGSUTBw/Q29yuFbKR+0qrI/yqX9Q9Q+DpCpbInfM335+6cE5dh7hlYszTA9RtsNn&#10;ReEOgQCerGOjOwcJNKCj78nL2BN2tKiGzSzN0gV0roajbJp6eJJfPHtt7CemOuQWBTZWE75rbamk&#10;hNYrHfs45PBgrMuL5BcHF1aqDRfCK0BINBR4kU5S72CU4NQdumtG77al0OhAnIb8d87i6ppWe0k9&#10;WMsIrc5rS7iANbKeHas58CUYdtE6RjESDMbGrU7pCekiMi/cU85gHS0s/T5w4kX1cxEtqnk1T4Jk&#10;klVBEq3XwWpTJkG2iWfperouy3X8y5USJ3nLKWXSVXMReJz8m4DOo3aS5ijxkbbwGt3zC8leZ7ra&#10;pNEsmc6D2SydBsm0ioL7+aYMVmWcZbPqvryv3mRa+erN+yQ7UumyUnvL9FNLB0S5k8s0XUxiDAY8&#10;CJPZqbOIiB20pLYaI63sd25bL28nTIdxpYbSf+fejegnIi49dNbYhXNtr1SBJC/99VPjBuU0cltF&#10;Xx61k4UbIBh/73R+qtz78qftb70+qMvfAAAA//8DAFBLAwQUAAYACAAAACEABi/ls+EAAAALAQAA&#10;DwAAAGRycy9kb3ducmV2LnhtbEyPwU7DMAyG70i8Q2Qkbixdu3VbaTqhSSC028qGOGataSsap0qy&#10;rfD0GC5wtP3p9/fn69H04ozOd5YUTCcRCKTK1h01CvYvj3dLED5oqnVvCRV8ood1cX2V66y2F9rh&#10;uQyN4BDymVbQhjBkUvqqRaP9xA5IfHu3zujAo2tk7fSFw00v4yhKpdEd8YdWD7hpsfooT0bB+LWd&#10;Y/PazcLz9GnhtvPNW3Iolbq9GR/uQQQcwx8MP/qsDgU7He2Jai96BbPVKmVUQRwnCxBMpFHC7Y6/&#10;myXIIpf/OxTfAAAA//8DAFBLAQItABQABgAIAAAAIQC2gziS/gAAAOEBAAATAAAAAAAAAAAAAAAA&#10;AAAAAABbQ29udGVudF9UeXBlc10ueG1sUEsBAi0AFAAGAAgAAAAhADj9If/WAAAAlAEAAAsAAAAA&#10;AAAAAAAAAAAALwEAAF9yZWxzLy5yZWxzUEsBAi0AFAAGAAgAAAAhACTSiySrAgAAmAUAAA4AAAAA&#10;AAAAAAAAAAAALgIAAGRycy9lMm9Eb2MueG1sUEsBAi0AFAAGAAgAAAAhAAYv5bPhAAAACwEAAA8A&#10;AAAAAAAAAAAAAAAABQUAAGRycy9kb3ducmV2LnhtbFBLBQYAAAAABAAEAPMAAAATBgAA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2577465</wp:posOffset>
                </wp:positionV>
                <wp:extent cx="2331720" cy="400050"/>
                <wp:effectExtent l="0" t="0" r="49530" b="3810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5D866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39" o:spid="_x0000_s1026" type="#_x0000_t33" style="position:absolute;margin-left:211.75pt;margin-top:202.95pt;width:183.6pt;height:31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d0sgIAAKUFAAAOAAAAZHJzL2Uyb0RvYy54bWysVFtv2yAYfZ+0/4B4d33NzapTpY6zl26r&#10;1E57JgbHaBgsoHGiaf99HyTxmu5lmuoHiw++6zkHbu8OnUB7pg1XssDxTYQRk7WiXO4K/O15E8wx&#10;MpZISoSSrMBHZvDd8uOH26HPWaJaJSjTCJJIkw99gVtr+zwMTd2yjpgb1TMJh43SHbFg6l1INRkg&#10;eyfCJIqm4aA07bWqmTGwuz4d4qXP3zSstl+bxjCLRIGhN+v/2v+37h8ub0m+06RveX1ug/xHFx3h&#10;EoqOqdbEEvSi+V+pOl5rZVRjb2rVhappeM38DDBNHL2Z5qklPfOzADimH2Ey75e2/rJ/1IjTAs8w&#10;kqQDilYvVvnKKF04fIbe5OBWykftJqwP8ql/UPUPg6QqWyJ3zHs/H3sIjl1EeBXiDNNDle3wWVHw&#10;IVDAg3VodOdSAgzo4Dk5jpywg0U1bCZpGs8SoK6GsyyKooknLST5JbrXxn5iqkNuUeAtk7ZUUgL1&#10;Sie+Dtk/GOv6IvnF2ZWVasOF8AoQEg0FXkySiQ8wSnDqDp2b0bttKTTaE6ch//kh4eS1W8ctKFnw&#10;rsDz0YnkLSO0ktRXsYQLWCProbKaA3iCYVe6YxQjweAOudWpVyFdeeZVfBoArIOFpd8HgLzCfi6i&#10;RTWv5lmQJdMqyKL1OlhtyiyYbuLZZJ2uy3Id/3JzxVneckqZdKNd1B5n/6am87076XTU+4hheJ3d&#10;gw3NXne62kyiWZbOg9lskgZZWkXB/XxTBqsynk5n1X15X73ptPLTm/dpdoTSdaVegK+nlg6Icqeb&#10;dLJIYgwGvA7J7MQgImIHlNRWY6SV/c5t67XuVOpyXEmj9N+ZuzH7CYgLh84aWTjP9gcq0OeFX3+F&#10;3K053b+tosdH7WThbhO8BT7o/G65x+a17b3+vK7L3wAAAP//AwBQSwMEFAAGAAgAAAAhAFcBg3ff&#10;AAAACwEAAA8AAABkcnMvZG93bnJldi54bWxMj01PwzAMhu9I/IfISNxYwqDtWppOCAkJaScGB45Z&#10;46XVGqdqsq3w6zEndvPHo9eP6/XsB3HCKfaBNNwvFAikNtienIbPj9e7FYiYDFkzBEIN3xhh3Vxf&#10;1aay4UzveNomJziEYmU0dCmNlZSx7dCbuAgjEu/2YfImcTs5aSdz5nA/yKVSufSmJ77QmRFfOmwP&#10;26PXgOUmZW+Em8Lk4cd9OeX38qD17c38/AQi4Zz+YfjTZ3Vo2GkXjmSjGDQ8Lh8yRrlQWQmCiaJU&#10;BYgdT/JVCbKp5eUPzS8AAAD//wMAUEsBAi0AFAAGAAgAAAAhALaDOJL+AAAA4QEAABMAAAAAAAAA&#10;AAAAAAAAAAAAAFtDb250ZW50X1R5cGVzXS54bWxQSwECLQAUAAYACAAAACEAOP0h/9YAAACUAQAA&#10;CwAAAAAAAAAAAAAAAAAvAQAAX3JlbHMvLnJlbHNQSwECLQAUAAYACAAAACEAMoDXdLICAAClBQAA&#10;DgAAAAAAAAAAAAAAAAAuAgAAZHJzL2Uyb0RvYy54bWxQSwECLQAUAAYACAAAACEAVwGDd98AAAAL&#10;AQAADwAAAAAAAAAAAAAAAAAM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846455</wp:posOffset>
                </wp:positionV>
                <wp:extent cx="635" cy="1732915"/>
                <wp:effectExtent l="76200" t="0" r="56515" b="3873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3C32" id="AutoShape 40" o:spid="_x0000_s1026" type="#_x0000_t32" style="position:absolute;margin-left:249.75pt;margin-top:66.65pt;width:.05pt;height:136.4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trAIAAJkFAAAOAAAAZHJzL2Uyb0RvYy54bWysVE2PmzAQvVfqf7B8Z4EE8oGWrLKE9LJt&#10;I+1WPTvYBKvGRrYTElX97x07CdtsL1W1HCyPmXkz8+bZ9w/HVqAD04YrmeP4LsKIyUpRLnc5/vay&#10;DmYYGUskJUJJluMTM/hh8fHDfd9lbKQaJSjTCECkyfoux421XRaGpmpYS8yd6piEn7XSLbFg6l1I&#10;NekBvRXhKIomYa807bSqmDFwujr/xAuPX9essl/r2jCLRI6hNutX7detW8PFPcl2mnQNry5lkP+o&#10;oiVcQtIBakUsQXvN/4JqeaWVUbW9q1QbqrrmFfM9QDdx9Kab54Z0zPcC5JhuoMm8H2z15bDRiNMc&#10;TzCSpIURLfdW+cwo8fz0ncnArZAb7TqsjvK5e1LVD4OkKhoid8x7v5w6CI4do+FNiDNMB1m2/WdF&#10;wYdAAk/WsdatgwQa0NHP5DTMhB0tquBwMk4xquA8no5H8zj1+CS7hnba2E9MtchtcmysJnzX2EJJ&#10;CbNXOvaJyOHJWFcYya4BLq9Uay6El4CQqM/xPB2lPsAowan76dyM3m0LodGBOBH571LFjZtWe0k9&#10;WMMILS97S7iAPbKeHqs5ECYYdtlaRjESDO6N253LE9JlZF6555rBOlrY+nMgxavq5zyal7NylgTJ&#10;aFIGSbRaBct1kQSTdTxNV+NVUaziX66VOMkaTimTrpurwuPk3xR0uWtnbQ4aH2gLb9E9v1DsbaXL&#10;dRpNk/EsmE7TcZCMyyh4nK2LYFnEk8m0fCweyzeVlr578z7FDlS6qtTeMv3c0B5R7uQyTuejGIMB&#10;L8Joep4sImIHI6msxkgr+53bxuvbKdNh3Kih8N9ldgP6mYjrDJ01TOHS2ytVIMnrfP21cTfFvV4m&#10;2yp62mgnC2fB/fdBl7fKPTB/2t7r9UVd/AYAAP//AwBQSwMEFAAGAAgAAAAhALSrxY3hAAAACwEA&#10;AA8AAABkcnMvZG93bnJldi54bWxMj81OwzAQhO9IvIO1SNyo06YJNMSpUCUQ6o3wI45uvCQR8Tqy&#10;3Tb06buc4La7M5r9plxPdhAH9KF3pGA+S0AgNc701Cp4e328uQMRoiajB0eo4AcDrKvLi1IXxh3p&#10;BQ91bAWHUCi0gi7GsZAyNB1aHWZuRGLty3mrI6++lcbrI4fbQS6SJJdW98QfOj3ipsPmu95bBdNp&#10;m2H70S/j8/zp1m+zzWf6Xit1fTU93IOIOMU/M/ziMzpUzLRzezJBDAqWq1XGVhbSNAXBDr7kIHY8&#10;JPkCZFXK/x2qMwAAAP//AwBQSwECLQAUAAYACAAAACEAtoM4kv4AAADhAQAAEwAAAAAAAAAAAAAA&#10;AAAAAAAAW0NvbnRlbnRfVHlwZXNdLnhtbFBLAQItABQABgAIAAAAIQA4/SH/1gAAAJQBAAALAAAA&#10;AAAAAAAAAAAAAC8BAABfcmVscy8ucmVsc1BLAQItABQABgAIAAAAIQCU1untrAIAAJkFAAAOAAAA&#10;AAAAAAAAAAAAAC4CAABkcnMvZTJvRG9jLnhtbFBLAQItABQABgAIAAAAIQC0q8WN4QAAAAsBAAAP&#10;AAAAAAAAAAAAAAAAAAYFAABkcnMvZG93bnJldi54bWxQSwUGAAAAAAQABADzAAAAFAYAAAAA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963295</wp:posOffset>
                </wp:positionV>
                <wp:extent cx="2457450" cy="914400"/>
                <wp:effectExtent l="0" t="0" r="0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5D00B0" w:rsidRDefault="0076520B" w:rsidP="007D6E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5D00B0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 w:eastAsia="fr-FR"/>
                              </w:rPr>
                              <w:t>Excluded (n =1418)</w:t>
                            </w:r>
                          </w:p>
                          <w:p w:rsidR="0076520B" w:rsidRPr="005D00B0" w:rsidRDefault="0076520B" w:rsidP="005D00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1" w:hanging="181"/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00B0"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eastAsia="fr-FR"/>
                              </w:rPr>
                              <w:t xml:space="preserve">Not meeting inclusion criteria (n = </w:t>
                            </w:r>
                            <w:r w:rsidRPr="005D00B0"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val="en-GB" w:eastAsia="fr-FR"/>
                              </w:rPr>
                              <w:t>376)</w:t>
                            </w:r>
                          </w:p>
                          <w:p w:rsidR="0076520B" w:rsidRPr="005D00B0" w:rsidRDefault="0076520B" w:rsidP="005D00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1" w:hanging="181"/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00B0"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eastAsia="fr-FR"/>
                              </w:rPr>
                              <w:t>Refused to participate (n=</w:t>
                            </w:r>
                            <w:r w:rsidRPr="005D00B0"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val="es-ES" w:eastAsia="fr-FR"/>
                              </w:rPr>
                              <w:t>917</w:t>
                            </w:r>
                            <w:r w:rsidRPr="005D00B0"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</w:p>
                          <w:p w:rsidR="0076520B" w:rsidRPr="005D00B0" w:rsidRDefault="0076520B" w:rsidP="005D00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1" w:hanging="181"/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D00B0"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eastAsia="fr-FR"/>
                              </w:rPr>
                              <w:t xml:space="preserve">Other reason (n = </w:t>
                            </w:r>
                            <w:r w:rsidRPr="005D00B0"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val="es-ES" w:eastAsia="fr-FR"/>
                              </w:rPr>
                              <w:t>125</w:t>
                            </w:r>
                            <w:r w:rsidRPr="005D00B0">
                              <w:rPr>
                                <w:rFonts w:ascii="CG Omega (W1)" w:eastAsia="Times New Roman" w:hAnsi="CG Omega (W1)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</w:p>
                          <w:p w:rsidR="0076520B" w:rsidRPr="00172316" w:rsidRDefault="0076520B" w:rsidP="0041013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301.5pt;margin-top:75.85pt;width:193.5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F0JAIAAFAEAAAOAAAAZHJzL2Uyb0RvYy54bWysVNuO0zAQfUfiHyy/01zUwhI1Xa26FCEt&#10;7IqFD3AcJ7HwjbHbdPl6xk5bssATIg+Wxx4fnzlnnPX1UStyEOClNTUtFjklwnDbStPX9OuX3asr&#10;SnxgpmXKGlHTJ+Hp9ebli/XoKlHawapWAEEQ46vR1XQIwVVZ5vkgNPML64TBzc6CZgFD6LMW2Ijo&#10;WmVlnr/ORgutA8uF97h6O23STcLvOsHDfdd5EYiqKXILaYQ0NnHMNmtW9cDcIPmJBvsHFppJg5de&#10;oG5ZYGQP8g8oLTlYb7uw4FZntuskF6kGrKbIf6vmcWBOpFpQHO8uMvn/B8s/HR6AyLamK0oM02jR&#10;ZxSNmV4JUi6jPqPzFaY9ugeIFXp3Z/k3T4zdDpgmbgDsOAjWIqsi5mfPDsTA41HSjB9ti/BsH2yS&#10;6tiBjoAoAjkmR54ujohjIBwXy+XqzXKFxnHce1ssl3myLGPV+bQDH94Lq0mc1BSQfEJnhzsfIhtW&#10;nVMSe6tku5NKpQD6ZquAHBh2xy59qQAscp6mDBnx9lW5SsjP9vwcIk/f3yC0DNjmSuqaXl2SWBVl&#10;e2fa1ISBSTXNkbIyJx2jdJMF4dgck1FFeXalse0TKgt2amt8hjgZLPygZMSWrqn/vmcgKFEfDLqT&#10;9MM3MA9gHjTzgBmOUDUNlEzTbZjezd6B7Ae8qUhyGHuDjnYyiR3dnlid+GPbJg9OTyy+i3mcsn79&#10;CDY/AQAA//8DAFBLAwQUAAYACAAAACEAmSn0QeAAAAALAQAADwAAAGRycy9kb3ducmV2LnhtbEyP&#10;zU7DMBCE70i8g7VI3KjdVmmaNE7FjzghDg2IXl17iSNiO4rdNn17llM57sxo9ptqO7menXCMXfAS&#10;5jMBDL0OpvOthM+P14c1sJiUN6oPHiVcMMK2vr2pVGnC2e/w1KSWUYmPpZJgUxpKzqO26FSchQE9&#10;ed9hdCrRObbcjOpM5a7nCyFW3KnO0werBny2qH+ao5OQt+ml0U+Z/nq3l/VbMS3jrtlLeX83PW6A&#10;JZzSNQx/+IQONTEdwtGbyHoJK7GkLYmMbJ4Do0RRCFIOEhZFlgOvK/5/Q/0LAAD//wMAUEsBAi0A&#10;FAAGAAgAAAAhALaDOJL+AAAA4QEAABMAAAAAAAAAAAAAAAAAAAAAAFtDb250ZW50X1R5cGVzXS54&#10;bWxQSwECLQAUAAYACAAAACEAOP0h/9YAAACUAQAACwAAAAAAAAAAAAAAAAAvAQAAX3JlbHMvLnJl&#10;bHNQSwECLQAUAAYACAAAACEAcjxxdCQCAABQBAAADgAAAAAAAAAAAAAAAAAuAgAAZHJzL2Uyb0Rv&#10;Yy54bWxQSwECLQAUAAYACAAAACEAmSn0QeAAAAALAQAADwAAAAAAAAAAAAAAAAB+BAAAZHJzL2Rv&#10;d25yZXYueG1sUEsFBgAAAAAEAAQA8wAAAIsFAAAAAA==&#10;">
                <v:textbox inset=",7.2pt,,7.2pt">
                  <w:txbxContent>
                    <w:p w:rsidR="0076520B" w:rsidRPr="005D00B0" w:rsidRDefault="0076520B" w:rsidP="007D6E7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fr-FR" w:eastAsia="fr-FR"/>
                        </w:rPr>
                      </w:pPr>
                      <w:r w:rsidRPr="005D00B0">
                        <w:rPr>
                          <w:rFonts w:ascii="Times New Roman" w:hAnsi="Times New Roman"/>
                          <w:sz w:val="20"/>
                          <w:szCs w:val="20"/>
                          <w:lang w:val="fr-FR" w:eastAsia="fr-FR"/>
                        </w:rPr>
                        <w:t>Excluded (n =1418)</w:t>
                      </w:r>
                    </w:p>
                    <w:p w:rsidR="0076520B" w:rsidRPr="005D00B0" w:rsidRDefault="0076520B" w:rsidP="005D00B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1" w:hanging="181"/>
                        <w:rPr>
                          <w:rFonts w:ascii="CG Omega (W1)" w:eastAsia="Times New Roman" w:hAnsi="CG Omega (W1)"/>
                          <w:sz w:val="20"/>
                          <w:szCs w:val="20"/>
                          <w:lang w:eastAsia="fr-FR"/>
                        </w:rPr>
                      </w:pPr>
                      <w:r w:rsidRPr="005D00B0">
                        <w:rPr>
                          <w:rFonts w:ascii="CG Omega (W1)" w:eastAsia="Times New Roman" w:hAnsi="CG Omega (W1)"/>
                          <w:sz w:val="20"/>
                          <w:szCs w:val="20"/>
                          <w:lang w:eastAsia="fr-FR"/>
                        </w:rPr>
                        <w:t xml:space="preserve">Not meeting inclusion criteria (n = </w:t>
                      </w:r>
                      <w:r w:rsidRPr="005D00B0">
                        <w:rPr>
                          <w:rFonts w:ascii="CG Omega (W1)" w:eastAsia="Times New Roman" w:hAnsi="CG Omega (W1)"/>
                          <w:sz w:val="20"/>
                          <w:szCs w:val="20"/>
                          <w:lang w:val="en-GB" w:eastAsia="fr-FR"/>
                        </w:rPr>
                        <w:t>376)</w:t>
                      </w:r>
                    </w:p>
                    <w:p w:rsidR="0076520B" w:rsidRPr="005D00B0" w:rsidRDefault="0076520B" w:rsidP="005D00B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1" w:hanging="181"/>
                        <w:rPr>
                          <w:rFonts w:ascii="CG Omega (W1)" w:eastAsia="Times New Roman" w:hAnsi="CG Omega (W1)"/>
                          <w:sz w:val="20"/>
                          <w:szCs w:val="20"/>
                          <w:lang w:eastAsia="fr-FR"/>
                        </w:rPr>
                      </w:pPr>
                      <w:r w:rsidRPr="005D00B0">
                        <w:rPr>
                          <w:rFonts w:ascii="CG Omega (W1)" w:eastAsia="Times New Roman" w:hAnsi="CG Omega (W1)"/>
                          <w:sz w:val="20"/>
                          <w:szCs w:val="20"/>
                          <w:lang w:eastAsia="fr-FR"/>
                        </w:rPr>
                        <w:t>Refused to participate (n=</w:t>
                      </w:r>
                      <w:r w:rsidRPr="005D00B0">
                        <w:rPr>
                          <w:rFonts w:ascii="CG Omega (W1)" w:eastAsia="Times New Roman" w:hAnsi="CG Omega (W1)"/>
                          <w:sz w:val="20"/>
                          <w:szCs w:val="20"/>
                          <w:lang w:val="es-ES" w:eastAsia="fr-FR"/>
                        </w:rPr>
                        <w:t>917</w:t>
                      </w:r>
                      <w:r w:rsidRPr="005D00B0">
                        <w:rPr>
                          <w:rFonts w:ascii="CG Omega (W1)" w:eastAsia="Times New Roman" w:hAnsi="CG Omega (W1)"/>
                          <w:sz w:val="20"/>
                          <w:szCs w:val="20"/>
                          <w:lang w:eastAsia="fr-FR"/>
                        </w:rPr>
                        <w:t>)</w:t>
                      </w:r>
                    </w:p>
                    <w:p w:rsidR="0076520B" w:rsidRPr="005D00B0" w:rsidRDefault="0076520B" w:rsidP="005D00B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1" w:hanging="181"/>
                        <w:rPr>
                          <w:rFonts w:ascii="CG Omega (W1)" w:eastAsia="Times New Roman" w:hAnsi="CG Omega (W1)"/>
                          <w:sz w:val="20"/>
                          <w:szCs w:val="20"/>
                          <w:lang w:eastAsia="fr-FR"/>
                        </w:rPr>
                      </w:pPr>
                      <w:r w:rsidRPr="005D00B0">
                        <w:rPr>
                          <w:rFonts w:ascii="CG Omega (W1)" w:eastAsia="Times New Roman" w:hAnsi="CG Omega (W1)"/>
                          <w:sz w:val="20"/>
                          <w:szCs w:val="20"/>
                          <w:lang w:eastAsia="fr-FR"/>
                        </w:rPr>
                        <w:t xml:space="preserve">Other reason (n = </w:t>
                      </w:r>
                      <w:r w:rsidRPr="005D00B0">
                        <w:rPr>
                          <w:rFonts w:ascii="CG Omega (W1)" w:eastAsia="Times New Roman" w:hAnsi="CG Omega (W1)"/>
                          <w:sz w:val="20"/>
                          <w:szCs w:val="20"/>
                          <w:lang w:val="es-ES" w:eastAsia="fr-FR"/>
                        </w:rPr>
                        <w:t>125</w:t>
                      </w:r>
                      <w:r w:rsidRPr="005D00B0">
                        <w:rPr>
                          <w:rFonts w:ascii="CG Omega (W1)" w:eastAsia="Times New Roman" w:hAnsi="CG Omega (W1)"/>
                          <w:sz w:val="20"/>
                          <w:szCs w:val="20"/>
                          <w:lang w:eastAsia="fr-FR"/>
                        </w:rPr>
                        <w:t>)</w:t>
                      </w:r>
                    </w:p>
                    <w:p w:rsidR="0076520B" w:rsidRPr="00172316" w:rsidRDefault="0076520B" w:rsidP="0041013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368300</wp:posOffset>
                </wp:positionV>
                <wp:extent cx="2000250" cy="478155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 w:eastAsia="fr-FR"/>
                              </w:rPr>
                              <w:t>Assessed for eligibility at 8-12 gestational weeks</w:t>
                            </w:r>
                          </w:p>
                          <w:p w:rsidR="0076520B" w:rsidRPr="008168BE" w:rsidRDefault="0076520B" w:rsidP="008168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4"/>
                                <w:lang w:val="fr-FR" w:eastAsia="fr-FR"/>
                              </w:rPr>
                            </w:pPr>
                            <w:r w:rsidRPr="008168BE">
                              <w:rPr>
                                <w:rFonts w:ascii="Times New Roman" w:hAnsi="Times New Roman"/>
                                <w:sz w:val="18"/>
                                <w:szCs w:val="24"/>
                                <w:lang w:val="fr-FR" w:eastAsia="fr-FR"/>
                              </w:rPr>
                              <w:t>(n =2418)</w:t>
                            </w:r>
                          </w:p>
                          <w:p w:rsidR="0076520B" w:rsidRPr="00172316" w:rsidRDefault="0076520B" w:rsidP="004101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left:0;text-align:left;margin-left:171pt;margin-top:29pt;width:157.5pt;height:37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FeJQIAAFAEAAAOAAAAZHJzL2Uyb0RvYy54bWysVNuO0zAQfUfiHyy/0zSlhW7UdLXqUoS0&#10;wIqFD3AcJ7HwjbHbpHz9jp1uyQJPiDxYHnt8fHzOTDbXg1bkKMBLa0qaz+aUCMNtLU1b0m9f96/W&#10;lPjATM2UNaKkJ+Hp9fbli03vCrGwnVW1AIIgxhe9K2kXgiuyzPNOaOZn1gmDm40FzQKG0GY1sB7R&#10;tcoW8/mbrLdQO7BceI+rt+Mm3Sb8phE8fG4aLwJRJUVuIY2QxiqO2XbDihaY6yQ/02D/wEIzafDS&#10;C9QtC4wcQP4BpSUH620TZtzqzDaN5CK9AV+Tz397zUPHnEhvQXG8u8jk/x8s/3S8ByLrki4pMUyj&#10;RV9QNGZaJcjiddSnd77AtAd3D/GF3t1Z/t0TY3cdpokbANt3gtXIKo/52bMDMfB4lFT9R1sjPDsE&#10;m6QaGtAREEUgQ3LkdHFEDIFwXESL54sVGsdxb/l2na9W6QpWPJ124MN7YTWJk5ICkk/o7HjnQ2TD&#10;iqeUxN4qWe+lUimAttopIEeG1bFP3xndT9OUIX1Jr1aLVUJ+tuenEEgWv79BaBmwzJXUJV1fklgR&#10;ZXtn6lSEgUk1zpGyMmcdo3SjBWGohmRUfnGlsvUJlQU7ljW2IU46Cz8p6bGkS+p/HBgIStQHg+5c&#10;5ctl7IFpANOgmgbMcIQqaaBknO7C2DcHB7Lt8KY8yWHsDTrayCR2dHtkdeaPZZs8OLdY7ItpnLJ+&#10;/Qi2jwAAAP//AwBQSwMEFAAGAAgAAAAhAPzR/izfAAAACgEAAA8AAABkcnMvZG93bnJldi54bWxM&#10;j81OwzAQhO9IvIO1SNyoQ03aEOJU/IgT4tCA4OrGSxwRr6PYbdO3ZznBaXc1o9lvqs3sB3HAKfaB&#10;NFwvMhBIbbA9dRre356vChAxGbJmCIQaThhhU5+fVaa04UhbPDSpExxCsTQaXEpjKWVsHXoTF2FE&#10;Yu0rTN4kPqdO2skcOdwPcpllK+lNT/zBmREfHbbfzd5rWHfpqWkf8vbj1Z2Kl9tZxW3zqfXlxXx/&#10;ByLhnP7M8IvP6FAz0y7syUYxaFA3S+6SNOQFTzas8jUvO3YqpUDWlfxfof4BAAD//wMAUEsBAi0A&#10;FAAGAAgAAAAhALaDOJL+AAAA4QEAABMAAAAAAAAAAAAAAAAAAAAAAFtDb250ZW50X1R5cGVzXS54&#10;bWxQSwECLQAUAAYACAAAACEAOP0h/9YAAACUAQAACwAAAAAAAAAAAAAAAAAvAQAAX3JlbHMvLnJl&#10;bHNQSwECLQAUAAYACAAAACEAB/ohXiUCAABQBAAADgAAAAAAAAAAAAAAAAAuAgAAZHJzL2Uyb0Rv&#10;Yy54bWxQSwECLQAUAAYACAAAACEA/NH+LN8AAAAKAQAADwAAAAAAAAAAAAAAAAB/BAAAZHJzL2Rv&#10;d25yZXYueG1sUEsFBgAAAAAEAAQA8wAAAIsFAAAAAA==&#10;">
                <v:textbox inset=",7.2pt,,7.2pt">
                  <w:txbxContent>
                    <w:p w:rsidR="0076520B" w:rsidRPr="008168BE" w:rsidRDefault="0076520B" w:rsidP="008168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fr-FR"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20"/>
                          <w:szCs w:val="20"/>
                          <w:lang w:val="fr-FR" w:eastAsia="fr-FR"/>
                        </w:rPr>
                        <w:t>Assessed for eligibility at 8-12 gestational weeks</w:t>
                      </w:r>
                    </w:p>
                    <w:p w:rsidR="0076520B" w:rsidRPr="008168BE" w:rsidRDefault="0076520B" w:rsidP="008168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24"/>
                          <w:lang w:val="fr-FR" w:eastAsia="fr-FR"/>
                        </w:rPr>
                      </w:pPr>
                      <w:r w:rsidRPr="008168BE">
                        <w:rPr>
                          <w:rFonts w:ascii="Times New Roman" w:hAnsi="Times New Roman"/>
                          <w:sz w:val="18"/>
                          <w:szCs w:val="24"/>
                          <w:lang w:val="fr-FR" w:eastAsia="fr-FR"/>
                        </w:rPr>
                        <w:t>(n =2418)</w:t>
                      </w:r>
                    </w:p>
                    <w:p w:rsidR="0076520B" w:rsidRPr="00172316" w:rsidRDefault="0076520B" w:rsidP="004101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368300</wp:posOffset>
                </wp:positionV>
                <wp:extent cx="1547495" cy="323215"/>
                <wp:effectExtent l="0" t="0" r="0" b="63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20B" w:rsidRDefault="0076520B" w:rsidP="00493C0A">
                            <w:pPr>
                              <w:pStyle w:val="Ttulo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0" style="position:absolute;left:0;text-align:left;margin-left:-22.95pt;margin-top:29pt;width:121.85pt;height:2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I8OAIAAHQEAAAOAAAAZHJzL2Uyb0RvYy54bWysVNtuEzEQfUfiHyy/083mSlfdVFVKEVKB&#10;isIHOLY3a/B6zNjJpnw9Y++2pMATIg/WzHrmzMw541xcHjvLDhqDAVfz8mzCmXYSlHG7mn/5fPPq&#10;NWchCqeEBadr/qADv1y/fHHR+0pPoQWrNDICcaHqfc3bGH1VFEG2uhPhDLx2dNkAdiKSi7tCoegJ&#10;vbPFdDJZFj2g8ghSh0Bfr4dLvs74TaNl/Ng0QUdma069xXxiPrfpLNYXotqh8K2RYxviH7rohHFU&#10;9AnqWkTB9mj+gOqMRAjQxDMJXQFNY6TOM9A05eS3ae5b4XWehcgJ/omm8P9g5YfDHTKjaj7jzImO&#10;JLraR8iV2XyW+Ol9qCjs3t9hmjD4W5DfAnOwaYXb6StE6FstFHVVpvjiWUJyAqWybf8eFMELgs9U&#10;HRvsEiCRwI5ZkYcnRfQxMkkfy8V8NT9fcCbpbjadTctFLiGqx2yPIb7V0LFk1Bxh79Qnkj2XEIfb&#10;ELMsahxOqK+cNZ0lkQ/CsnK5XK5GxDG4ENUjZh4XrFE3xtrs4G67scgolXg636xursfkcBpmHetr&#10;fr6YLnIXz+7CKcQk//4GkefIy5mofeNUtqMwdrCpS+tGrhO9g0zxuD1mMct5Ak3cb0E9EPsIw+rT&#10;UyWjBfzBWU9rX/PwfS9Qc2bfOVJwvlhN0zs5dfDU2Z46wkmCqnnkbDA3cXhbe49m11KlMjPgIC1V&#10;Y+Ljegxdjf3TapP17O2c+jnq15/F+icAAAD//wMAUEsDBBQABgAIAAAAIQBqzyEc3wAAAAoBAAAP&#10;AAAAZHJzL2Rvd25yZXYueG1sTI/BTsMwDIbvSLxDZCRuWwpi0HZNp2liSIgDopt2ThvTVDRO1WRb&#10;4enxTnCz5U+/v79YTa4XJxxD50nB3TwBgdR401GrYL/bzlIQIWoyuveECr4xwKq8vip0bvyZPvBU&#10;xVZwCIVcK7AxDrmUobHodJj7AYlvn350OvI6ttKM+szhrpf3SfIone6IP1g94MZi81UdnYJNfThs&#10;wxv91C92vTPvzym+Vo1StzfTegki4hT/YLjoszqU7FT7I5kgegWzh0XGqIJFyp0uQPbEXWoekjQD&#10;WRbyf4XyFwAA//8DAFBLAQItABQABgAIAAAAIQC2gziS/gAAAOEBAAATAAAAAAAAAAAAAAAAAAAA&#10;AABbQ29udGVudF9UeXBlc10ueG1sUEsBAi0AFAAGAAgAAAAhADj9If/WAAAAlAEAAAsAAAAAAAAA&#10;AAAAAAAALwEAAF9yZWxzLy5yZWxzUEsBAi0AFAAGAAgAAAAhADyfsjw4AgAAdAQAAA4AAAAAAAAA&#10;AAAAAAAALgIAAGRycy9lMm9Eb2MueG1sUEsBAi0AFAAGAAgAAAAhAGrPIRzfAAAACgEAAA8AAAAA&#10;AAAAAAAAAAAAkgQAAGRycy9kb3ducmV2LnhtbFBLBQYAAAAABAAEAPMAAACeBQAAAAA=&#10;" fillcolor="#a9c7fd">
                <v:textbox inset="3.6pt,,3.6pt">
                  <w:txbxContent>
                    <w:p w:rsidR="0076520B" w:rsidRDefault="0076520B" w:rsidP="00493C0A">
                      <w:pPr>
                        <w:pStyle w:val="Ttulo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2577465</wp:posOffset>
                </wp:positionV>
                <wp:extent cx="2331720" cy="400050"/>
                <wp:effectExtent l="76200" t="0" r="0" b="3810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8962" id="AutoShape 38" o:spid="_x0000_s1026" type="#_x0000_t33" style="position:absolute;margin-left:82.85pt;margin-top:202.95pt;width:183.6pt;height:31.5pt;rotation:180;flip:y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HZwgIAAL4FAAAOAAAAZHJzL2Uyb0RvYy54bWysVE1v2zAMvQ/YfxB0d/2ZOAnqFKnj7NJt&#10;BdptZ8WSY2GyZEhqnGDYfx+lpG7TXYahPhj6IB/Jx0dd3xw6gfZMG65kgeOrCCMma0W53BX42+Mm&#10;mGFkLJGUCCVZgY/M4Jvlxw/XQ79giWqVoEwjAJFmMfQFbq3tF2Fo6pZ1xFypnkm4bJTuiIWt3oVU&#10;kwHQOxEmUTQNB6Vpr1XNjIHT9ekSLz1+07Dafm0awywSBYbcrP9r/9+6f7i8JoudJn3L63Ma5D+y&#10;6AiXEHSEWhNL0JPmf0F1vNbKqMZe1aoLVdPwmvkaoJo4elPNQ0t65msBckw/0mTeD7b+sr/XiNMC&#10;JxhJ0kGLVk9W+cgonTl+ht4swKyU99pVWB/kQ3+n6p8GSVW2RO6Yt3489uAcO4/wwsVtTA9RtsNn&#10;RcGGQABP1qHRHdIKmhJHs8h9GDWC998djosF/KCDb9ZxbBY7WFTDYZKmcZ6ARw13GfhOfDdDsnCw&#10;zrvXxn5iqkNuUeAtk7ZUUoImlE48PtnfGesSfjF2jlJtuBBeGkKiocDzSTLxDkYJTt2lMzN6ty2F&#10;RnvixOU/Xz3cvDbruAWJC94V+FykR24ZoZWkfm0JF7BG1nNoNQdWBcMudMcoRoLBcLnVKVchXXjm&#10;5X0qAHYHC0t/DgR56f2aR/NqVs2yIEumVZBF63Ww2pRZMN3E+WSdrstyHf92dcXZouWUMulKex6D&#10;OPs3mZ0H8iTgcRBGDsNLdE82JHuZ6WozifIsnQV5PkmDLK2i4Ha2KYNVGU+neXVb3lZvMq189eZ9&#10;kh2pdFmpJ+jXQ0sHRLnTTTqZJzGGDTwbSX5qMyJiBy2prcZOwD+4bf0QOJU6jAtplP47925EPxHx&#10;3EO3G7twru2FKtDnc3/9bLlxOg3mVtHjvXaycGMGj4R3Oj9o7hV6vfdWL8/u8g8AAAD//wMAUEsD&#10;BBQABgAIAAAAIQC9QxTV4QAAAAsBAAAPAAAAZHJzL2Rvd25yZXYueG1sTI/NTsMwEITvSLyDtUjc&#10;qNNCQhLiVAgo97YRPzc3XpJAvI5itw19epYT3HZ2R7PfFMvJ9uKAo+8cKZjPIhBItTMdNQqq7eoq&#10;BeGDJqN7R6jgGz0sy/OzQufGHWmNh01oBIeQz7WCNoQhl9LXLVrtZ25A4tuHG60OLMdGmlEfOdz2&#10;chFFibS6I/7Q6gEfWqy/Nnur4H2Vfq6rrHo5PW2n+VvnT6/D86NSlxfT/R2IgFP4M8MvPqNDyUw7&#10;tyfjRc86iW/ZquAmijMQ7IivFzzseJOkGciykP87lD8AAAD//wMAUEsBAi0AFAAGAAgAAAAhALaD&#10;OJL+AAAA4QEAABMAAAAAAAAAAAAAAAAAAAAAAFtDb250ZW50X1R5cGVzXS54bWxQSwECLQAUAAYA&#10;CAAAACEAOP0h/9YAAACUAQAACwAAAAAAAAAAAAAAAAAvAQAAX3JlbHMvLnJlbHNQSwECLQAUAAYA&#10;CAAAACEAeGPR2cICAAC+BQAADgAAAAAAAAAAAAAAAAAuAgAAZHJzL2Uyb0RvYy54bWxQSwECLQAU&#10;AAYACAAAACEAvUMU1eEAAAALAQAADwAAAAAAAAAAAAAAAAAcBQAAZHJzL2Rvd25yZXYueG1sUEsF&#10;BgAAAAAEAAQA8wAAACoG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2804795</wp:posOffset>
                </wp:positionV>
                <wp:extent cx="1433830" cy="293370"/>
                <wp:effectExtent l="0" t="0" r="0" b="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20B" w:rsidRDefault="0076520B" w:rsidP="00493C0A">
                            <w:pPr>
                              <w:pStyle w:val="Ttulo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1" style="position:absolute;left:0;text-align:left;margin-left:175.8pt;margin-top:220.85pt;width:112.9pt;height:2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LQOQIAAHQEAAAOAAAAZHJzL2Uyb0RvYy54bWysVNtuGjEQfa/Uf7D8XpZLgIBYogiaqlLa&#10;Rk37Acb2sm69HndsWJKv79gLlLR9qsqDNbOeOZ45Z4bFzaGxbK8xGHAlH/T6nGknQRm3LfnXL3dv&#10;rjkLUTglLDhd8icd+M3y9atF6+d6CDVYpZERiAvz1pe8jtHPiyLIWjci9MBrR5cVYCMiubgtFIqW&#10;0BtbDPv9SdECKo8gdQj0dd1d8mXGryot46eqCjoyW3KqLeYT87lJZ7FciPkWha+NPJYh/qGKRhhH&#10;j56h1iIKtkPzB1RjJEKAKvYkNAVUlZE690DdDPq/dfNYC69zL0RO8Geawv+DlR/3D8iMIu04c6Ih&#10;iW53EfLLbDRI/LQ+zCns0T9g6jD4e5DfA3OwqoXb6ltEaGstFFWV44sXCckJlMo27QdQBC8IPlN1&#10;qLBJgEQCO2RFns6K6ENkkj4Orkaj6xEJJ+luOBuNplmyQsxP2R5DfKehYckoOcLOqc8ke35C7O9D&#10;zLKoY3NCfeOsaiyJvBeWDSaTyTQ1SYjHYLJOmLldsEbdGWuzg9vNyiKjVOJptprerY/J4TLMOtaW&#10;fDYejnMVL+7CJUQ///4GkfvIw5mofetUtqMwtrOpSuuo7BO9nUzxsDl0Yo5Pym1APRH7CN3o06qS&#10;UQM+c9bS2Jc8/NgJ1JzZ944UvBpPh2lPLh28dDaXjnCSoEoeOevMVex2a+fRbGt6aZAZcJCGqjIx&#10;MZ1K7qo6OjTaWYDjGqbdufRz1K8/i+VPAAAA//8DAFBLAwQUAAYACAAAACEATvbJ+uEAAAALAQAA&#10;DwAAAGRycy9kb3ducmV2LnhtbEyPwU6DQBCG7ya+w2ZMvNkFpQWRpWkaa2I8GKnpeWFHILKzhN22&#10;6NM7nvQ4M1/++f5iPdtBnHDyvSMF8SICgdQ401Or4H2/u8lA+KDJ6MERKvhCD+vy8qLQuXFnesNT&#10;FVrBIeRzraALYcyl9E2HVvuFG5H49uEmqwOPUyvNpM8cbgd5G0UraXVP/KHTI247bD6ro1WwrQ+H&#10;nX+h7/qp2+zN62OGz1Wj1PXVvHkAEXAOfzD86rM6lOxUuyMZLwYFd8t4xaiCJIlTEEws0zQBUfMm&#10;S+9BloX836H8AQAA//8DAFBLAQItABQABgAIAAAAIQC2gziS/gAAAOEBAAATAAAAAAAAAAAAAAAA&#10;AAAAAABbQ29udGVudF9UeXBlc10ueG1sUEsBAi0AFAAGAAgAAAAhADj9If/WAAAAlAEAAAsAAAAA&#10;AAAAAAAAAAAALwEAAF9yZWxzLy5yZWxzUEsBAi0AFAAGAAgAAAAhACkKotA5AgAAdAQAAA4AAAAA&#10;AAAAAAAAAAAALgIAAGRycy9lMm9Eb2MueG1sUEsBAi0AFAAGAAgAAAAhAE72yfrhAAAACwEAAA8A&#10;AAAAAAAAAAAAAAAAkwQAAGRycy9kb3ducmV2LnhtbFBLBQYAAAAABAAEAPMAAAChBQAAAAA=&#10;" fillcolor="#a9c7fd">
                <v:textbox inset="3.6pt,,3.6pt">
                  <w:txbxContent>
                    <w:p w:rsidR="0076520B" w:rsidRDefault="0076520B" w:rsidP="00493C0A">
                      <w:pPr>
                        <w:pStyle w:val="Ttulo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="00493C0A" w:rsidRPr="00493C0A">
        <w:rPr>
          <w:b/>
          <w:sz w:val="28"/>
          <w:szCs w:val="28"/>
        </w:rPr>
        <w:t>CONSORT 2010 Flow Diagram</w:t>
      </w:r>
    </w:p>
    <w:p w:rsidR="00737EBE" w:rsidRPr="002A6077" w:rsidRDefault="00A93F44" w:rsidP="007652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3F44" w:rsidRPr="00F57FEC" w:rsidRDefault="00A93F44" w:rsidP="00A93F44">
      <w:pPr>
        <w:rPr>
          <w:rFonts w:ascii="Times New Roman" w:hAnsi="Times New Roman"/>
        </w:rPr>
      </w:pPr>
      <w:r w:rsidRPr="00F57FEC">
        <w:rPr>
          <w:rFonts w:ascii="Times New Roman" w:hAnsi="Times New Roman"/>
        </w:rPr>
        <w:lastRenderedPageBreak/>
        <w:t xml:space="preserve">Table S1. </w:t>
      </w:r>
      <w:r w:rsidRPr="00F57FEC">
        <w:rPr>
          <w:rFonts w:ascii="Times New Roman" w:hAnsi="Times New Roman"/>
          <w:iCs/>
        </w:rPr>
        <w:t>Trends in lifestyle throughout the pregnancy.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134"/>
        <w:gridCol w:w="1559"/>
        <w:gridCol w:w="1418"/>
        <w:gridCol w:w="1276"/>
        <w:gridCol w:w="850"/>
      </w:tblGrid>
      <w:tr w:rsidR="00A93F44" w:rsidRPr="00F57FEC" w:rsidTr="0076520B">
        <w:tc>
          <w:tcPr>
            <w:tcW w:w="3085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At baseline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24-28 GW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36-38 GW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i/>
                <w:iCs/>
              </w:rPr>
              <w:t>P</w:t>
            </w:r>
            <w:r w:rsidRPr="00F57FEC"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A93F44" w:rsidRPr="00F57FEC" w:rsidTr="0076520B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1" w:name="_Hlk484935171"/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EVOO (ml/day)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NGT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26 ± 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29 ± 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33 ± 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.020</w:t>
            </w:r>
          </w:p>
        </w:tc>
      </w:tr>
      <w:tr w:rsidR="00A93F44" w:rsidRPr="00F57FEC" w:rsidTr="0076520B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26 ± 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29 ±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46 ± 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  <w:bookmarkEnd w:id="1"/>
      <w:tr w:rsidR="00A93F44" w:rsidRPr="00F57FEC" w:rsidTr="0076520B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_Hlk499571955"/>
            <w:r w:rsidRPr="00F57FEC">
              <w:rPr>
                <w:rFonts w:ascii="Times New Roman" w:hAnsi="Times New Roman"/>
                <w:i/>
                <w:iCs/>
              </w:rPr>
              <w:t>P</w:t>
            </w:r>
            <w:r w:rsidRPr="00F57FEC">
              <w:rPr>
                <w:rFonts w:ascii="Times New Roman" w:hAnsi="Times New Roman"/>
                <w:vertAlign w:val="superscript"/>
              </w:rPr>
              <w:t>b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.953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.945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Pistacho/Nuts (day/weeks)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NGT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1.4 ± 2.0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2.6 ± 2.8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2.6 ± 2.7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.128</w:t>
            </w:r>
          </w:p>
        </w:tc>
      </w:tr>
      <w:tr w:rsidR="00A93F44" w:rsidRPr="00F57FEC" w:rsidTr="0076520B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1.4 ± 2.1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2.6 ± 2.8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4.2 ± 3.1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  <w:tr w:rsidR="00A93F44" w:rsidRPr="00F57FEC" w:rsidTr="0076520B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i/>
                <w:iCs/>
              </w:rPr>
              <w:t>P</w:t>
            </w:r>
            <w:r w:rsidRPr="00F57FEC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.984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.873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Nutrition 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NGT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0.37 ± 3.2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2.71 ± 3.66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3.83 ± 3.55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  <w:tr w:rsidR="00A93F44" w:rsidRPr="00F57FEC" w:rsidTr="0076520B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0.27 ± 3.16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2.40 ± 3.55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7.31 ± 3.02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  <w:tr w:rsidR="00A93F44" w:rsidRPr="00F57FEC" w:rsidTr="0076520B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i/>
                <w:iCs/>
              </w:rPr>
              <w:t>P</w:t>
            </w:r>
            <w:r w:rsidRPr="00F57FEC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.699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.319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MEDAS 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NGT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4.90 ± 1.73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6.68 ± 1.82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7.05 ± 1.81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  <w:tr w:rsidR="00A93F44" w:rsidRPr="00F57FEC" w:rsidTr="0076520B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4.89 ± 1.56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6.57 ± 1.77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8.63 ± 1.84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  <w:tr w:rsidR="00A93F44" w:rsidRPr="00F57FEC" w:rsidTr="0076520B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i/>
                <w:iCs/>
              </w:rPr>
              <w:t>P</w:t>
            </w:r>
            <w:r w:rsidRPr="00F57FEC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.931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.489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Physical Activity </w:t>
            </w: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  <w:t>&gt;</w:t>
            </w: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     n(%)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NGT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80 (12.4)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49(7.2)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36 (5.3)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  <w:tr w:rsidR="00A93F44" w:rsidRPr="00F57FEC" w:rsidTr="0076520B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GDM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19 (10.8)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9(5.3)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5 (2.8)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  <w:tr w:rsidR="00A93F44" w:rsidRPr="00F57FEC" w:rsidTr="0076520B">
        <w:tc>
          <w:tcPr>
            <w:tcW w:w="1951" w:type="dxa"/>
            <w:vMerge/>
            <w:tcBorders>
              <w:top w:val="single" w:sz="4" w:space="0" w:color="auto"/>
              <w:bottom w:val="single" w:sz="8" w:space="0" w:color="000000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000000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i/>
                <w:iCs/>
              </w:rPr>
              <w:t>P</w:t>
            </w:r>
            <w:r w:rsidRPr="00F57FEC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.850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000000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.655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.339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93F44" w:rsidRPr="00F57FEC" w:rsidRDefault="00A93F44" w:rsidP="00A9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7FEC">
        <w:rPr>
          <w:rFonts w:ascii="Times New Roman" w:hAnsi="Times New Roman"/>
          <w:sz w:val="20"/>
          <w:szCs w:val="20"/>
        </w:rPr>
        <w:t xml:space="preserve">Data are Mean </w:t>
      </w:r>
      <w:r w:rsidRPr="00F57FEC">
        <w:rPr>
          <w:rFonts w:ascii="Times New Roman" w:hAnsi="Times New Roman"/>
          <w:sz w:val="20"/>
          <w:szCs w:val="20"/>
          <w:u w:val="single"/>
        </w:rPr>
        <w:t>+</w:t>
      </w:r>
      <w:r w:rsidRPr="00F57FEC">
        <w:rPr>
          <w:rFonts w:ascii="Times New Roman" w:hAnsi="Times New Roman"/>
          <w:sz w:val="20"/>
          <w:szCs w:val="20"/>
        </w:rPr>
        <w:t xml:space="preserve"> SD or number (%). </w:t>
      </w:r>
    </w:p>
    <w:p w:rsidR="00A93F44" w:rsidRPr="00F57FEC" w:rsidRDefault="00A93F44" w:rsidP="00A9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7FEC">
        <w:rPr>
          <w:rFonts w:ascii="Times New Roman" w:hAnsi="Times New Roman"/>
          <w:sz w:val="20"/>
          <w:szCs w:val="20"/>
        </w:rPr>
        <w:t xml:space="preserve">Abbreviation: GW, gestational weeks; </w:t>
      </w:r>
      <w:r w:rsidRPr="00F57FEC">
        <w:rPr>
          <w:rFonts w:ascii="Times New Roman" w:hAnsi="Times New Roman"/>
          <w:bCs/>
          <w:sz w:val="20"/>
          <w:szCs w:val="20"/>
        </w:rPr>
        <w:t xml:space="preserve">EVOO, extra virgin olive oil; MEDAS Score, 14-point Mediterranean Diet Adherence Screener (MEDAS). </w:t>
      </w:r>
      <w:bookmarkStart w:id="3" w:name="_Hlk499571657"/>
    </w:p>
    <w:p w:rsidR="00A93F44" w:rsidRPr="00F57FEC" w:rsidRDefault="00A93F44" w:rsidP="00A9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7FEC">
        <w:rPr>
          <w:rFonts w:ascii="Times New Roman" w:hAnsi="Times New Roman"/>
          <w:bCs/>
          <w:sz w:val="20"/>
          <w:szCs w:val="20"/>
        </w:rPr>
        <w:t xml:space="preserve">Physical Activity Score </w:t>
      </w:r>
      <w:r w:rsidRPr="00F57FEC">
        <w:rPr>
          <w:rFonts w:ascii="Times New Roman" w:hAnsi="Times New Roman"/>
          <w:bCs/>
          <w:sz w:val="20"/>
          <w:szCs w:val="20"/>
          <w:u w:val="single"/>
        </w:rPr>
        <w:t>&gt;</w:t>
      </w:r>
      <w:r w:rsidRPr="00F57FEC">
        <w:rPr>
          <w:rFonts w:ascii="Times New Roman" w:hAnsi="Times New Roman"/>
          <w:bCs/>
          <w:sz w:val="20"/>
          <w:szCs w:val="20"/>
        </w:rPr>
        <w:t xml:space="preserve">0: a. Walking daily (&gt;5 days ⁄ week). Score 0: At least 30 min; Score +1, if &gt;60 min; Score -1, if &lt;30 min. b. Climbing stairs (floors ⁄ day, &gt;5 days a week):  Score 0, Between 4 and 16; Score +1, &gt;16; Score -1: &lt;4) </w:t>
      </w:r>
      <w:bookmarkEnd w:id="3"/>
    </w:p>
    <w:p w:rsidR="00A93F44" w:rsidRPr="00F57FEC" w:rsidRDefault="00A93F44" w:rsidP="00A93F44">
      <w:pPr>
        <w:spacing w:line="240" w:lineRule="auto"/>
        <w:rPr>
          <w:rFonts w:ascii="Times New Roman" w:hAnsi="Times New Roman"/>
          <w:sz w:val="20"/>
          <w:szCs w:val="20"/>
        </w:rPr>
      </w:pPr>
      <w:r w:rsidRPr="00F57FEC">
        <w:rPr>
          <w:rFonts w:ascii="Times New Roman" w:hAnsi="Times New Roman"/>
          <w:i/>
          <w:iCs/>
          <w:sz w:val="20"/>
          <w:szCs w:val="20"/>
        </w:rPr>
        <w:t>P</w:t>
      </w:r>
      <w:r w:rsidRPr="00F57FEC">
        <w:rPr>
          <w:rFonts w:ascii="Times New Roman" w:hAnsi="Times New Roman"/>
          <w:sz w:val="20"/>
          <w:szCs w:val="20"/>
          <w:vertAlign w:val="superscript"/>
        </w:rPr>
        <w:t>a</w:t>
      </w:r>
      <w:r w:rsidRPr="00F57FEC">
        <w:rPr>
          <w:rFonts w:ascii="Times New Roman" w:hAnsi="Times New Roman"/>
          <w:sz w:val="20"/>
          <w:szCs w:val="20"/>
        </w:rPr>
        <w:t xml:space="preserve"> denote differences within each group compared to baseline (ANOVA); and </w:t>
      </w:r>
      <w:r w:rsidRPr="00F57FEC">
        <w:rPr>
          <w:rFonts w:ascii="Times New Roman" w:hAnsi="Times New Roman"/>
          <w:i/>
          <w:iCs/>
          <w:sz w:val="20"/>
          <w:szCs w:val="20"/>
        </w:rPr>
        <w:t>P</w:t>
      </w:r>
      <w:r w:rsidRPr="00F57FEC">
        <w:rPr>
          <w:rFonts w:ascii="Times New Roman" w:hAnsi="Times New Roman"/>
          <w:sz w:val="20"/>
          <w:szCs w:val="20"/>
          <w:vertAlign w:val="superscript"/>
        </w:rPr>
        <w:t>b</w:t>
      </w:r>
      <w:r w:rsidRPr="00F57FEC">
        <w:rPr>
          <w:rFonts w:ascii="Times New Roman" w:hAnsi="Times New Roman"/>
          <w:sz w:val="20"/>
          <w:szCs w:val="20"/>
        </w:rPr>
        <w:t xml:space="preserve">, </w:t>
      </w:r>
      <w:bookmarkStart w:id="4" w:name="_Hlk499571827"/>
      <w:r w:rsidRPr="00F57FEC">
        <w:rPr>
          <w:rFonts w:ascii="Times New Roman" w:hAnsi="Times New Roman"/>
          <w:sz w:val="20"/>
          <w:szCs w:val="20"/>
        </w:rPr>
        <w:t xml:space="preserve">denote differences </w:t>
      </w:r>
      <w:bookmarkEnd w:id="4"/>
      <w:r w:rsidRPr="00F57FEC">
        <w:rPr>
          <w:rFonts w:ascii="Times New Roman" w:hAnsi="Times New Roman"/>
          <w:sz w:val="20"/>
          <w:szCs w:val="20"/>
        </w:rPr>
        <w:t>between groups at different stages of pregnancy (T-test).</w:t>
      </w:r>
    </w:p>
    <w:p w:rsidR="00A93F44" w:rsidRPr="00F57FEC" w:rsidRDefault="00A93F44" w:rsidP="00A93F4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93F44" w:rsidRPr="00F57FEC" w:rsidRDefault="00A93F44" w:rsidP="00A93F44">
      <w:pPr>
        <w:rPr>
          <w:rFonts w:ascii="Times New Roman" w:hAnsi="Times New Roman"/>
        </w:rPr>
      </w:pPr>
    </w:p>
    <w:p w:rsidR="00A93F44" w:rsidRPr="00F57FEC" w:rsidRDefault="00A93F44" w:rsidP="00A93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18"/>
          <w:szCs w:val="18"/>
        </w:rPr>
      </w:pPr>
    </w:p>
    <w:p w:rsidR="00A93F44" w:rsidRPr="00F57FEC" w:rsidRDefault="00A93F44" w:rsidP="00A93F44">
      <w:pPr>
        <w:rPr>
          <w:rFonts w:ascii="Times New Roman" w:hAnsi="Times New Roman"/>
        </w:rPr>
      </w:pPr>
    </w:p>
    <w:p w:rsidR="00A93F44" w:rsidRPr="00F57FEC" w:rsidRDefault="00A93F44" w:rsidP="00A93F44">
      <w:pPr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Pr="00F57FEC" w:rsidRDefault="00A93F44" w:rsidP="00A93F44">
      <w:pPr>
        <w:spacing w:after="0" w:line="240" w:lineRule="auto"/>
        <w:rPr>
          <w:rFonts w:ascii="Times New Roman" w:hAnsi="Times New Roman"/>
        </w:rPr>
      </w:pPr>
    </w:p>
    <w:p w:rsidR="00A93F44" w:rsidRPr="00F57FEC" w:rsidRDefault="00A93F44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A93F44" w:rsidRPr="00F57FEC" w:rsidRDefault="00A93F44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A93F44" w:rsidRPr="00F57FEC" w:rsidRDefault="00A93F44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Pr="002A6077" w:rsidRDefault="0076520B" w:rsidP="0076520B">
      <w:pPr>
        <w:tabs>
          <w:tab w:val="left" w:pos="9923"/>
        </w:tabs>
        <w:rPr>
          <w:rFonts w:asciiTheme="majorBidi" w:hAnsiTheme="majorBidi" w:cstheme="majorBidi"/>
          <w:sz w:val="20"/>
          <w:szCs w:val="20"/>
        </w:rPr>
      </w:pPr>
      <w:r w:rsidRPr="002A6077">
        <w:rPr>
          <w:rFonts w:asciiTheme="majorBidi" w:hAnsiTheme="majorBidi" w:cstheme="majorBidi"/>
          <w:sz w:val="20"/>
          <w:szCs w:val="20"/>
        </w:rPr>
        <w:lastRenderedPageBreak/>
        <w:t>Table S2. Maternal Pregnancy and Neonatal Outcomes  of women with GDM according to control and intervention groups</w:t>
      </w:r>
      <w:r w:rsidR="002A6077">
        <w:rPr>
          <w:rFonts w:asciiTheme="majorBidi" w:hAnsiTheme="majorBidi" w:cstheme="majorBidi"/>
          <w:sz w:val="20"/>
          <w:szCs w:val="20"/>
        </w:rPr>
        <w:t xml:space="preserve"> </w:t>
      </w:r>
      <w:bookmarkStart w:id="5" w:name="_Hlk520044198"/>
      <w:r w:rsidR="002A6077">
        <w:rPr>
          <w:rFonts w:asciiTheme="majorBidi" w:hAnsiTheme="majorBidi" w:cstheme="majorBidi"/>
          <w:sz w:val="20"/>
          <w:szCs w:val="20"/>
        </w:rPr>
        <w:t>in women with GDM</w:t>
      </w:r>
      <w:r w:rsidRPr="002A6077">
        <w:rPr>
          <w:rFonts w:asciiTheme="majorBidi" w:hAnsiTheme="majorBidi" w:cstheme="majorBidi"/>
          <w:sz w:val="20"/>
          <w:szCs w:val="20"/>
        </w:rPr>
        <w:t>.</w:t>
      </w:r>
      <w:bookmarkEnd w:id="5"/>
    </w:p>
    <w:tbl>
      <w:tblPr>
        <w:tblStyle w:val="Tablaconcuadrcula1clara"/>
        <w:tblpPr w:leftFromText="141" w:rightFromText="141" w:vertAnchor="text" w:horzAnchor="margin" w:tblpY="354"/>
        <w:tblW w:w="988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936"/>
        <w:gridCol w:w="2268"/>
        <w:gridCol w:w="2409"/>
        <w:gridCol w:w="1276"/>
      </w:tblGrid>
      <w:tr w:rsidR="002A6077" w:rsidRPr="002A6077" w:rsidTr="002A6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CONTROL Group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GDM  (n=103)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INTERVENTION Group GDM  (n=74)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i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i/>
                <w:sz w:val="20"/>
                <w:szCs w:val="20"/>
              </w:rPr>
              <w:t>MATERNAL OUTCOMES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75g-OGTT 24-28 GW</w:t>
            </w:r>
          </w:p>
          <w:p w:rsidR="0076520B" w:rsidRPr="002A6077" w:rsidRDefault="0076520B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Fasting Blood Glucose mmol/L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5.2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0.4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5.1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0.4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0.473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1 h Blood Glucose mmol/L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8.7</w:t>
            </w:r>
            <w:r w:rsidR="008436A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 6.7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9.0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1.9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0.338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2 h Blood Glucose mmol/L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7.8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 1.7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7.4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>1.8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0.306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HbA1c  (%) 24-28 GW     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mmol/mol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HbA1c  (%) 36-38 GW   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mmol/mol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5.2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0.3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33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0.9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5.4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0.4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36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1.1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5.1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0.3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32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5.3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0.3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34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0.9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0.187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0.187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0.053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0.053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Fasting Blood Glucose  36-38 GW mmol/L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4.4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0.4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4.4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0.4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0.951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Fasting Serum Insulin mcUI/mL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24-28 GW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36-38 GW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13.6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7.2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10.2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6.5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11.9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7.3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11.8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9.4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0.231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0.347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HOMA-IR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24-28 GW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36-38 GW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3.3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2.0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2.2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1.6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2.8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2.1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2.2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1.4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0.037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0.959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Treatment of GDM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Nutritional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Insulin (total)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  Bolus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  Basal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  Basal/Bolus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70/103 (65.4)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33/103 (32.0)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6/103 (5.8)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23/103 (22.3)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4/103  (3.9)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60/74 (81.0)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14/74 (19.0)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1/74 (1.4)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12/74 (16.2)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 /74 (1.4)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0.010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Weight gain (Kg) 12 GW to 24-28 GW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Weight gain (Kg) 12 GWto 36-38 GW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5.3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2.9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7.4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4.4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5.0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2.9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6.8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4.0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0.456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0.451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Systolic  BP (mm Hg) 24-28 GW   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Diastolic BP (mm Hg) 24-28 GW                                                                                                                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Systolic BP (mm Hg) 36-38 GW  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Diastolic BP (mm Hg) 36-38 GW  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108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10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66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9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111</w:t>
            </w:r>
            <w:r w:rsidR="008436A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12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74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9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110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65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9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112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73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0.496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0.357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0.295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0.548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Pregnancy-induced  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  hypertension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  Preeclampsia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 Albuminuria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8/103 (7.8)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7/103 (6.8)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2/103 (1.9)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0.008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Urinary Tract Infection 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20/103 (19.4)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7/74 (9.5)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0.037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Delivery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Vaginal 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Instrumental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Cesarean section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   Emergency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72/103 (69.9)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20/103 (19.4)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11 /103 (10.7)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6/103 (5.8)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60/74 (81.1)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6/74 (8.1)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8/74 (10.8)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1/74 (1.4)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0.107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0.131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Perineal Trauma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19 /103 (18.4)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1/74 (1.4)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0.001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i/>
                <w:sz w:val="20"/>
                <w:szCs w:val="20"/>
              </w:rPr>
              <w:t>NEONATAL OUTCOMES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</w:tcPr>
          <w:p w:rsidR="0076520B" w:rsidRPr="002A6077" w:rsidRDefault="0076520B" w:rsidP="002A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20B" w:rsidRPr="002A6077" w:rsidRDefault="0076520B" w:rsidP="002A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SHOULDER  DYSTOCIA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0/103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0/74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Gestational Age at birth (weeks)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  &lt; 37 GW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  &lt; 34 GW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39.5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1.6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7/103 (6.8)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0/103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39.5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1.1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1/74 (1.4)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0/74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0.864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0.084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N.A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Birthweight (g)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Percentile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3,206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528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47.8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30.1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3,160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359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36.7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26.9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0.549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0.451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Length (cm)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Percentile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49.1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 2.2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39.8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30.1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48.9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1.8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36.7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>26.9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0.505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0.549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lastRenderedPageBreak/>
              <w:t>LGA &gt;90 percentile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    &gt;4,500 g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7/103  (6.8)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2/103  (1.9)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1/74  (1.4)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0/74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0.084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SGA </w:t>
            </w: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eastAsia="es-ES"/>
              </w:rPr>
              <w:t>&lt;10 percentile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11/103 (10.7)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1/74  (1.4)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0.012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Ph Cord Blood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u w:val="single"/>
              </w:rPr>
              <w:t>&lt;</w:t>
            </w: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7.27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0.6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0/103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7.29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0.08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0/74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0.207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Apgar Score at 1min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&lt;7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8.8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0.9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3/103  (2.9)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8.8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0.8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1/74  (1.4)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0.989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Apgar Score at 5 min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&lt;7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9.8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0.4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0/103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9.7 </w:t>
            </w:r>
            <w:r w:rsidR="008436AF">
              <w:rPr>
                <w:rFonts w:asciiTheme="majorBidi" w:hAnsiTheme="majorBidi" w:cstheme="majorBidi"/>
                <w:sz w:val="20"/>
                <w:szCs w:val="20"/>
                <w:u w:val="single"/>
              </w:rPr>
              <w:t>±</w:t>
            </w:r>
            <w:r w:rsidRPr="002A6077">
              <w:rPr>
                <w:rFonts w:asciiTheme="majorBidi" w:hAnsiTheme="majorBidi" w:cstheme="majorBidi"/>
                <w:sz w:val="20"/>
                <w:szCs w:val="20"/>
              </w:rPr>
              <w:t xml:space="preserve"> 0.4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0/74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0.373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N.A.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Neonatal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Hypoglycemia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Respiratory distress</w:t>
            </w:r>
          </w:p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    Hiperbilurrubinemia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4/103  (3.9)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1/103  (1.0)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3/103  (2.9)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0/74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0/74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2/74  (2.7)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0.273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0.654</w:t>
            </w:r>
          </w:p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0.725</w:t>
            </w:r>
          </w:p>
        </w:tc>
      </w:tr>
      <w:tr w:rsidR="002A6077" w:rsidRPr="002A6077" w:rsidTr="002A6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6520B" w:rsidRPr="002A6077" w:rsidRDefault="0076520B" w:rsidP="0076520B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NICU </w:t>
            </w:r>
          </w:p>
        </w:tc>
        <w:tc>
          <w:tcPr>
            <w:tcW w:w="2268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8/103  (7.8)</w:t>
            </w:r>
          </w:p>
        </w:tc>
        <w:tc>
          <w:tcPr>
            <w:tcW w:w="2409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2/74  (2.7)</w:t>
            </w:r>
          </w:p>
        </w:tc>
        <w:tc>
          <w:tcPr>
            <w:tcW w:w="1276" w:type="dxa"/>
          </w:tcPr>
          <w:p w:rsidR="0076520B" w:rsidRPr="002A6077" w:rsidRDefault="0076520B" w:rsidP="002A60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2A6077">
              <w:rPr>
                <w:rFonts w:asciiTheme="majorBidi" w:hAnsiTheme="majorBidi" w:cstheme="majorBidi"/>
                <w:sz w:val="20"/>
                <w:szCs w:val="20"/>
              </w:rPr>
              <w:t>0.078</w:t>
            </w:r>
          </w:p>
        </w:tc>
      </w:tr>
    </w:tbl>
    <w:p w:rsidR="0076520B" w:rsidRPr="002A6077" w:rsidRDefault="0076520B" w:rsidP="0076520B">
      <w:pPr>
        <w:rPr>
          <w:rFonts w:asciiTheme="majorBidi" w:hAnsiTheme="majorBidi" w:cstheme="majorBidi"/>
          <w:sz w:val="20"/>
          <w:szCs w:val="20"/>
        </w:rPr>
      </w:pPr>
      <w:r w:rsidRPr="002A6077">
        <w:rPr>
          <w:rFonts w:asciiTheme="majorBidi" w:hAnsiTheme="majorBidi" w:cstheme="majorBidi"/>
          <w:sz w:val="20"/>
          <w:szCs w:val="20"/>
        </w:rPr>
        <w:t>GDM, Gestational Diabetes Mellitus; NGT, Normal Glucose Tolerance. BP, Blood Pressure.</w:t>
      </w:r>
      <w:r w:rsidRPr="002A6077">
        <w:rPr>
          <w:rFonts w:asciiTheme="majorBidi" w:hAnsiTheme="majorBidi" w:cstheme="majorBidi"/>
          <w:sz w:val="20"/>
          <w:szCs w:val="20"/>
          <w:lang w:eastAsia="es-ES"/>
        </w:rPr>
        <w:t xml:space="preserve"> </w:t>
      </w:r>
      <w:r w:rsidRPr="002A6077">
        <w:rPr>
          <w:rFonts w:asciiTheme="majorBidi" w:hAnsiTheme="majorBidi" w:cstheme="majorBidi"/>
          <w:sz w:val="20"/>
          <w:szCs w:val="20"/>
        </w:rPr>
        <w:t xml:space="preserve">LGA, large for gestational age. SGA, small for gestational age. NICU, Neonatal intensive care unit. </w:t>
      </w:r>
    </w:p>
    <w:p w:rsidR="002A6077" w:rsidRPr="002A6077" w:rsidRDefault="002A6077" w:rsidP="0076520B">
      <w:pPr>
        <w:rPr>
          <w:rFonts w:asciiTheme="majorBidi" w:hAnsiTheme="majorBidi" w:cstheme="majorBidi"/>
          <w:sz w:val="20"/>
          <w:szCs w:val="20"/>
          <w:lang w:eastAsia="es-ES"/>
        </w:rPr>
      </w:pPr>
      <w:r w:rsidRPr="002A6077">
        <w:rPr>
          <w:rFonts w:asciiTheme="majorBidi" w:hAnsiTheme="majorBidi" w:cstheme="majorBidi"/>
          <w:sz w:val="20"/>
          <w:szCs w:val="20"/>
          <w:lang w:eastAsia="es-ES"/>
        </w:rPr>
        <w:t xml:space="preserve">N.A. Not applicable. </w:t>
      </w:r>
    </w:p>
    <w:p w:rsidR="0076520B" w:rsidRPr="002A6077" w:rsidRDefault="0076520B" w:rsidP="0076520B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0"/>
          <w:szCs w:val="20"/>
        </w:rPr>
      </w:pPr>
      <w:r w:rsidRPr="002A6077">
        <w:rPr>
          <w:rFonts w:asciiTheme="majorBidi" w:hAnsiTheme="majorBidi" w:cstheme="majorBidi"/>
          <w:sz w:val="20"/>
          <w:szCs w:val="20"/>
        </w:rPr>
        <w:t>p denote differences between groups (Intervention Group vs Control Group)</w:t>
      </w:r>
      <w:r w:rsidR="002A6077" w:rsidRPr="002A6077">
        <w:rPr>
          <w:rFonts w:asciiTheme="majorBidi" w:hAnsiTheme="majorBidi" w:cstheme="majorBidi"/>
          <w:sz w:val="20"/>
          <w:szCs w:val="20"/>
        </w:rPr>
        <w:t>.</w:t>
      </w:r>
    </w:p>
    <w:p w:rsidR="00A93F44" w:rsidRDefault="00A93F44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8436AF" w:rsidRDefault="008436AF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8436AF" w:rsidRDefault="008436AF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8436AF" w:rsidRDefault="008436AF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8436AF" w:rsidRDefault="008436AF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8436AF" w:rsidRDefault="008436AF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8436AF" w:rsidRDefault="008436AF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8436AF" w:rsidRDefault="008436AF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8436AF" w:rsidRDefault="008436AF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8436AF" w:rsidRDefault="008436AF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76520B" w:rsidRPr="00F57FEC" w:rsidRDefault="0076520B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</w:p>
    <w:p w:rsidR="00A93F44" w:rsidRPr="00F57FEC" w:rsidRDefault="00A93F44" w:rsidP="00A93F44">
      <w:pPr>
        <w:spacing w:after="0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  <w:r w:rsidRPr="00F57FEC">
        <w:rPr>
          <w:rFonts w:ascii="Times New Roman" w:eastAsia="Batang" w:hAnsi="Times New Roman"/>
          <w:sz w:val="24"/>
          <w:szCs w:val="24"/>
          <w:lang w:val="en-GB" w:eastAsia="ko-KR"/>
        </w:rPr>
        <w:lastRenderedPageBreak/>
        <w:t>Table S</w:t>
      </w:r>
      <w:r w:rsidR="00B3575B">
        <w:rPr>
          <w:rFonts w:ascii="Times New Roman" w:eastAsia="Batang" w:hAnsi="Times New Roman"/>
          <w:sz w:val="24"/>
          <w:szCs w:val="24"/>
          <w:lang w:val="en-GB" w:eastAsia="ko-KR"/>
        </w:rPr>
        <w:t>3</w:t>
      </w:r>
      <w:r w:rsidRPr="00F57FEC">
        <w:rPr>
          <w:rFonts w:ascii="Times New Roman" w:eastAsia="Batang" w:hAnsi="Times New Roman"/>
          <w:sz w:val="24"/>
          <w:szCs w:val="24"/>
          <w:lang w:val="en-GB" w:eastAsia="ko-KR"/>
        </w:rPr>
        <w:t>. Characteristics of women with normal-for-gestationa</w:t>
      </w:r>
      <w:r w:rsidR="00121F63">
        <w:rPr>
          <w:rFonts w:ascii="Times New Roman" w:eastAsia="Batang" w:hAnsi="Times New Roman"/>
          <w:sz w:val="24"/>
          <w:szCs w:val="24"/>
          <w:lang w:val="en-GB" w:eastAsia="ko-KR"/>
        </w:rPr>
        <w:t>l</w:t>
      </w:r>
      <w:r w:rsidRPr="00F57FEC">
        <w:rPr>
          <w:rFonts w:ascii="Times New Roman" w:eastAsia="Batang" w:hAnsi="Times New Roman"/>
          <w:sz w:val="24"/>
          <w:szCs w:val="24"/>
          <w:lang w:val="en-GB" w:eastAsia="ko-KR"/>
        </w:rPr>
        <w:t>-age and small-for-gestational-age</w:t>
      </w:r>
      <w:r w:rsidR="00B3575B">
        <w:rPr>
          <w:rFonts w:ascii="Times New Roman" w:eastAsia="Batang" w:hAnsi="Times New Roman"/>
          <w:sz w:val="24"/>
          <w:szCs w:val="24"/>
          <w:lang w:val="en-GB" w:eastAsia="ko-KR"/>
        </w:rPr>
        <w:t xml:space="preserve"> </w:t>
      </w:r>
      <w:r w:rsidRPr="00F57FEC">
        <w:rPr>
          <w:rFonts w:ascii="Times New Roman" w:eastAsia="Batang" w:hAnsi="Times New Roman"/>
          <w:sz w:val="24"/>
          <w:szCs w:val="24"/>
          <w:lang w:val="en-GB" w:eastAsia="ko-KR"/>
        </w:rPr>
        <w:t xml:space="preserve">newborns. </w:t>
      </w:r>
    </w:p>
    <w:p w:rsidR="00A93F44" w:rsidRPr="00F57FEC" w:rsidRDefault="00A93F44" w:rsidP="00A93F44">
      <w:pPr>
        <w:spacing w:after="0" w:line="240" w:lineRule="auto"/>
        <w:rPr>
          <w:rFonts w:ascii="Times New Roman" w:eastAsia="Batang" w:hAnsi="Times New Roman"/>
          <w:bCs/>
          <w:sz w:val="24"/>
          <w:szCs w:val="24"/>
          <w:lang w:val="en-GB" w:eastAsia="ko-KR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0A0" w:firstRow="1" w:lastRow="0" w:firstColumn="1" w:lastColumn="0" w:noHBand="0" w:noVBand="0"/>
      </w:tblPr>
      <w:tblGrid>
        <w:gridCol w:w="2660"/>
        <w:gridCol w:w="1843"/>
        <w:gridCol w:w="1985"/>
        <w:gridCol w:w="566"/>
      </w:tblGrid>
      <w:tr w:rsidR="00A93F44" w:rsidRPr="00F57FEC" w:rsidTr="0076520B">
        <w:trPr>
          <w:trHeight w:val="419"/>
        </w:trPr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NGA (n=822)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SGA (n=30)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32.90 ± 5.15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32.57 ± 5.10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.730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Caucasian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553 (61.8)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21 (70.0)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.001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Hispanic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243 (29.6)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 (26.7)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Others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26 (3.2)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 (3.3)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Family history of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Type 2 Diabetes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170 (20.7)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7 (23.3)</w:t>
            </w:r>
          </w:p>
        </w:tc>
        <w:tc>
          <w:tcPr>
            <w:tcW w:w="566" w:type="dxa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.846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MetS (&gt;2 components)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170 (20.7)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5 (16.7)</w:t>
            </w:r>
          </w:p>
        </w:tc>
        <w:tc>
          <w:tcPr>
            <w:tcW w:w="566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Previous history of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Gestational Diabetes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24 (2.9)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 (3.3)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F44" w:rsidRPr="00F57FEC" w:rsidRDefault="00A93F44" w:rsidP="00765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.979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Miscarriages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259 (31.5)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9 (30.0)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Educational status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Elementary education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69 (8.4)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5 (16.7)</w:t>
            </w:r>
          </w:p>
        </w:tc>
        <w:tc>
          <w:tcPr>
            <w:tcW w:w="566" w:type="dxa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.372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Secondary School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192 (23.4)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10 (33.3)</w:t>
            </w:r>
          </w:p>
        </w:tc>
        <w:tc>
          <w:tcPr>
            <w:tcW w:w="566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University Degree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555 (67.5)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15 (50.0)</w:t>
            </w:r>
          </w:p>
        </w:tc>
        <w:tc>
          <w:tcPr>
            <w:tcW w:w="566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UNK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 (0.7)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566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638 (77.6)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20 (66.7)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.327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Number of pregnancies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Primiparous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356 (43.4)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14 (46.7)</w:t>
            </w:r>
          </w:p>
        </w:tc>
        <w:tc>
          <w:tcPr>
            <w:tcW w:w="566" w:type="dxa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.987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Second pregnancy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267 (32.5)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10 (33.3)</w:t>
            </w:r>
          </w:p>
        </w:tc>
        <w:tc>
          <w:tcPr>
            <w:tcW w:w="566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&gt;2 pregnancies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199 (24.1)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 (20.0)</w:t>
            </w:r>
          </w:p>
        </w:tc>
        <w:tc>
          <w:tcPr>
            <w:tcW w:w="566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Smoker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Never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450 (54.7)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16 (53.3)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3F44" w:rsidRPr="00F57FEC" w:rsidRDefault="00A93F44" w:rsidP="00765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.840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Current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66 (8.0)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 (13.3)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Gestational Age at baseline (GW)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12.1 ± 0.5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12.1 ± 0.3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.384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Body Weight (kg)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Prepregnancy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60.7 ± 10.8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58.2 ± 7.6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.090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62.8 ± 11.1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61.1 ± 6.8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.204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24-28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67.9 ± 10.8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66.7 ± 8.2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.477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36-38 GW/Last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72.5 ± 11.1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71.8 ± 9.4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.759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Weight gain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2.0 ± 2.9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2.9 ± 4.0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.265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24-28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7.4 ± 3.9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8.6 ± 5.1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.213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36-38 GW/Last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11.7 ± 5.5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12.3 ± 5.9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.686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EWG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145 (17.6)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 (20.0)</w:t>
            </w:r>
          </w:p>
        </w:tc>
        <w:tc>
          <w:tcPr>
            <w:tcW w:w="566" w:type="dxa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.016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AWG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471 (57.3)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10 (33.3)</w:t>
            </w:r>
          </w:p>
        </w:tc>
        <w:tc>
          <w:tcPr>
            <w:tcW w:w="566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IWG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206 (25.1)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14 (46.7)</w:t>
            </w:r>
          </w:p>
        </w:tc>
        <w:tc>
          <w:tcPr>
            <w:tcW w:w="566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A93F44" w:rsidRPr="00F57FEC" w:rsidRDefault="00A93F44" w:rsidP="00765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BMI (kg/m²)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Prepregnancy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23.1 ± 3.8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22.5 ± 3.3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.352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23.8 ± 3.9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23.6 ± 3.4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.725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Blood Pressure (mm Hg)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Systolic at Baseline  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107 ± 10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107 ± 8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.921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Diastolic at Baseline  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66 ± 10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66 ± 10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.766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Systolic at 24-28 GW    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105 ± 11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106 ± 11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.870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Diastolic at 24-28 GW    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63 ± 9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64 ± 10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.632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Systolic at 36-38 GW   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112 ± 12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122 ± 22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.007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Diastolic at 36-38 GW   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73 ± 9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80 ± 11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.012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Fasting Blood Glucose (mg/dL)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81.3 ± 5.9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82.5 ± 5.1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.269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24-28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84.7 ± 6.6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87.1 ± 6.2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.052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36-38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75.7 ± 7.6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76.2 ± 6.5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.798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HbA1c % (mmol/mol)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9A4BD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 ± 0.2 (33± </w:t>
            </w:r>
            <w:r w:rsidR="009A4BDC"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9A4BD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5.3 ± 0.3 (34± </w:t>
            </w:r>
            <w:r w:rsidR="009A4BDC"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.595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24-28 GW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9A4BD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4.9 ± 0.3 (30± </w:t>
            </w:r>
            <w:r w:rsidR="009A4BDC"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9A4BDC" w:rsidRDefault="00A93F44" w:rsidP="009A4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BDC">
              <w:rPr>
                <w:rFonts w:ascii="Times New Roman" w:hAnsi="Times New Roman"/>
                <w:sz w:val="20"/>
                <w:szCs w:val="20"/>
              </w:rPr>
              <w:t xml:space="preserve">5.1 </w:t>
            </w: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9A4BDC">
              <w:rPr>
                <w:rFonts w:ascii="Times New Roman" w:hAnsi="Times New Roman"/>
                <w:sz w:val="20"/>
                <w:szCs w:val="20"/>
              </w:rPr>
              <w:t xml:space="preserve"> 0.3 </w:t>
            </w: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(32± </w:t>
            </w:r>
            <w:r w:rsidR="009A4BDC"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.022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36-38 GW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9A4BDC" w:rsidRDefault="00A93F44" w:rsidP="009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5.2 ± 0.3 (33± </w:t>
            </w:r>
            <w:r w:rsidR="009A4BDC"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9A4BDC" w:rsidRDefault="00A93F44" w:rsidP="009A4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5.4 ± 0.3 (36± </w:t>
            </w:r>
            <w:r w:rsidR="009A4BDC"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A4BD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.064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HOMA-IR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2.1 ± 2.0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2.1 ± 1.8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.988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24-28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2.1 ± 1.6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2.1 ± 0.9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.891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36-38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2.1 ± 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2.0 ± 1.5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.759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Cholesterol (mg/dL)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174 ± 30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174 ± 29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.925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24-28 GW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249 ± 44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247 ± 40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.798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36-38 GW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275 ± 53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251 ± 38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.060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Triglycerides (mg/dl)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82 ± 41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87 ± 32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.481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24-28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158 ± 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165 ± 53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.533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36-38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228 ± 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233 ± 131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.900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MEDAS Score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4.9 ± 1.7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4.7 ± 1.9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.427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24-28 GW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6.7 ± 1.8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5.8 ± 1.7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.010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36-38 GW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7.4 ± 1.9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6.7 ± 1.3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.026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6" w:name="_Hlk487095890"/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Nutrition Score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0.39 ± 3.16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0.33 ± 4.03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.945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24-28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2.75 ± 3.63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1.14 ± 4.02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.022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36-38 GW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4.60 ± 3.72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3.18 ± 4.02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sz w:val="20"/>
                <w:szCs w:val="20"/>
              </w:rPr>
              <w:t>.021</w:t>
            </w:r>
          </w:p>
        </w:tc>
        <w:bookmarkEnd w:id="6"/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Physical Activity Score </w:t>
            </w: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  <w:t>&gt;</w:t>
            </w: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At Baseline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92 (11.1)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3 (10.0)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.889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24-28 GW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.790</w:t>
            </w:r>
          </w:p>
        </w:tc>
      </w:tr>
      <w:tr w:rsidR="00A93F44" w:rsidRPr="00F57FEC" w:rsidTr="0076520B">
        <w:tc>
          <w:tcPr>
            <w:tcW w:w="266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36-38 GW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A93F44" w:rsidRPr="00F57FEC" w:rsidRDefault="00A93F44" w:rsidP="00765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7FEC">
              <w:rPr>
                <w:rFonts w:ascii="Times New Roman" w:hAnsi="Times New Roman"/>
                <w:color w:val="000000"/>
                <w:sz w:val="20"/>
                <w:szCs w:val="20"/>
              </w:rPr>
              <w:t>.301</w:t>
            </w:r>
          </w:p>
        </w:tc>
      </w:tr>
    </w:tbl>
    <w:p w:rsidR="00A93F44" w:rsidRPr="00F57FEC" w:rsidRDefault="00A93F44" w:rsidP="00A9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7FEC">
        <w:rPr>
          <w:rFonts w:ascii="Times New Roman" w:hAnsi="Times New Roman"/>
          <w:sz w:val="20"/>
          <w:szCs w:val="20"/>
        </w:rPr>
        <w:t xml:space="preserve">Data are Mean </w:t>
      </w:r>
      <w:r w:rsidRPr="00F57FEC">
        <w:rPr>
          <w:rFonts w:ascii="Times New Roman" w:hAnsi="Times New Roman"/>
          <w:sz w:val="20"/>
          <w:szCs w:val="20"/>
          <w:u w:val="single"/>
        </w:rPr>
        <w:t>+</w:t>
      </w:r>
      <w:r w:rsidRPr="00F57FEC">
        <w:rPr>
          <w:rFonts w:ascii="Times New Roman" w:hAnsi="Times New Roman"/>
          <w:sz w:val="20"/>
          <w:szCs w:val="20"/>
        </w:rPr>
        <w:t xml:space="preserve"> SD or number (%). </w:t>
      </w:r>
    </w:p>
    <w:p w:rsidR="00A93F44" w:rsidRPr="00F57FEC" w:rsidRDefault="00A93F44" w:rsidP="00A9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7FEC">
        <w:rPr>
          <w:rFonts w:ascii="Times New Roman" w:hAnsi="Times New Roman"/>
          <w:sz w:val="20"/>
          <w:szCs w:val="20"/>
        </w:rPr>
        <w:t xml:space="preserve">Abbreviation: NGA, normal for gestational age; SGA, small for gestational age; MetS, Metabolic Syndrome; </w:t>
      </w:r>
      <w:r w:rsidRPr="00F57FEC">
        <w:rPr>
          <w:rFonts w:ascii="Times New Roman" w:hAnsi="Times New Roman"/>
          <w:bCs/>
          <w:sz w:val="20"/>
          <w:szCs w:val="20"/>
        </w:rPr>
        <w:t>UNK</w:t>
      </w:r>
      <w:r w:rsidRPr="00F57FEC">
        <w:rPr>
          <w:rFonts w:ascii="Times New Roman" w:hAnsi="Times New Roman"/>
          <w:sz w:val="20"/>
          <w:szCs w:val="20"/>
        </w:rPr>
        <w:t xml:space="preserve">, unknown; GW, gestational weeks; EWG, excessive weight gain; AWG, adequate weight gain; IWG, insufficient weight gain; BMI, body mass index; </w:t>
      </w:r>
      <w:r w:rsidRPr="00F57FEC">
        <w:rPr>
          <w:rFonts w:ascii="Times New Roman" w:hAnsi="Times New Roman"/>
          <w:bCs/>
          <w:sz w:val="20"/>
          <w:szCs w:val="20"/>
        </w:rPr>
        <w:t xml:space="preserve">MEDAS Score, 14-point Mediterranean Diet Adherence Screener (MEDAS). </w:t>
      </w:r>
    </w:p>
    <w:p w:rsidR="00A93F44" w:rsidRPr="00F57FEC" w:rsidRDefault="00A93F44" w:rsidP="00A93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7FEC">
        <w:rPr>
          <w:rFonts w:ascii="Times New Roman" w:hAnsi="Times New Roman"/>
          <w:bCs/>
          <w:sz w:val="20"/>
          <w:szCs w:val="20"/>
        </w:rPr>
        <w:t xml:space="preserve">Physical Activity Score </w:t>
      </w:r>
      <w:r w:rsidRPr="00F57FEC">
        <w:rPr>
          <w:rFonts w:ascii="Times New Roman" w:hAnsi="Times New Roman"/>
          <w:bCs/>
          <w:sz w:val="20"/>
          <w:szCs w:val="20"/>
          <w:u w:val="single"/>
        </w:rPr>
        <w:t>&gt;</w:t>
      </w:r>
      <w:r w:rsidRPr="00F57FEC">
        <w:rPr>
          <w:rFonts w:ascii="Times New Roman" w:hAnsi="Times New Roman"/>
          <w:bCs/>
          <w:sz w:val="20"/>
          <w:szCs w:val="20"/>
        </w:rPr>
        <w:t>0: a. Walking daily (&gt;5 days ⁄ week). Score 0: At least 30 min; Score +1, if &gt;60 min; Score -1, if &lt;30 min. b. Climbing stairs (floors ⁄ day, &gt;5 days a week):  Score 0, Between 4 and 16; Score +1, &gt;16; Score -1: &lt;4).</w:t>
      </w:r>
    </w:p>
    <w:sectPr w:rsidR="00A93F44" w:rsidRPr="00F57FEC" w:rsidSect="002A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G Omega (W1)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103CA"/>
    <w:multiLevelType w:val="hybridMultilevel"/>
    <w:tmpl w:val="1E588420"/>
    <w:lvl w:ilvl="0" w:tplc="FFFFFFFF">
      <w:start w:val="1"/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29AA"/>
    <w:multiLevelType w:val="hybridMultilevel"/>
    <w:tmpl w:val="3A38E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B"/>
    <w:rsid w:val="000E57BF"/>
    <w:rsid w:val="00121F63"/>
    <w:rsid w:val="00172316"/>
    <w:rsid w:val="002177B2"/>
    <w:rsid w:val="00267E5D"/>
    <w:rsid w:val="002A6077"/>
    <w:rsid w:val="003309F8"/>
    <w:rsid w:val="003A21C9"/>
    <w:rsid w:val="003A6F8D"/>
    <w:rsid w:val="003E1CD0"/>
    <w:rsid w:val="0041013B"/>
    <w:rsid w:val="004836B6"/>
    <w:rsid w:val="00493C0A"/>
    <w:rsid w:val="004C0820"/>
    <w:rsid w:val="005D00B0"/>
    <w:rsid w:val="00636C13"/>
    <w:rsid w:val="006D5543"/>
    <w:rsid w:val="00736FF2"/>
    <w:rsid w:val="00737EBE"/>
    <w:rsid w:val="0076520B"/>
    <w:rsid w:val="007D6E75"/>
    <w:rsid w:val="008168BE"/>
    <w:rsid w:val="008436AF"/>
    <w:rsid w:val="008A1D12"/>
    <w:rsid w:val="0094365C"/>
    <w:rsid w:val="009A4BDC"/>
    <w:rsid w:val="00A93F44"/>
    <w:rsid w:val="00B3575B"/>
    <w:rsid w:val="00B84BCB"/>
    <w:rsid w:val="00BB0173"/>
    <w:rsid w:val="00D6461E"/>
    <w:rsid w:val="00DA076B"/>
    <w:rsid w:val="00DC5C84"/>
    <w:rsid w:val="00F82C21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7E58C-7038-4B3C-BCF5-5084B77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F44"/>
    <w:rPr>
      <w:rFonts w:ascii="Segoe UI" w:hAnsi="Segoe UI" w:cs="Segoe UI"/>
      <w:sz w:val="18"/>
      <w:szCs w:val="18"/>
      <w:lang w:val="en-US" w:eastAsia="en-US"/>
    </w:rPr>
  </w:style>
  <w:style w:type="table" w:styleId="Tablaconcuadrcula1clara">
    <w:name w:val="Grid Table 1 Light"/>
    <w:basedOn w:val="Tablanormal"/>
    <w:uiPriority w:val="46"/>
    <w:rsid w:val="00737E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5054-C9CD-4DF2-8564-2CD3D4A0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1342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Tim</dc:creator>
  <cp:lastModifiedBy>Alfonso Luis Calle Pascual</cp:lastModifiedBy>
  <cp:revision>2</cp:revision>
  <cp:lastPrinted>2018-04-25T10:52:00Z</cp:lastPrinted>
  <dcterms:created xsi:type="dcterms:W3CDTF">2018-07-22T20:06:00Z</dcterms:created>
  <dcterms:modified xsi:type="dcterms:W3CDTF">2018-07-22T20:06:00Z</dcterms:modified>
</cp:coreProperties>
</file>